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9377" w14:textId="77777777" w:rsidR="00B345F3" w:rsidRPr="002F66D1" w:rsidRDefault="00B345F3" w:rsidP="00B345F3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 w:rsidRPr="002F66D1">
        <w:rPr>
          <w:rFonts w:ascii="Times New Roman" w:hAnsi="Times New Roman" w:cs="Times New Roman"/>
          <w:b/>
          <w:lang w:val="kk-KZ"/>
        </w:rPr>
        <w:t>Медициналық бұйымдарды  баға ұсыныстарын  сұрату тәсілімен мемлекеттік сатып алулар қорытындысы туралы</w:t>
      </w:r>
    </w:p>
    <w:p w14:paraId="2E0406DC" w14:textId="77777777" w:rsidR="00B345F3" w:rsidRPr="002F66D1" w:rsidRDefault="00B345F3" w:rsidP="00B345F3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 w:rsidRPr="002F66D1">
        <w:rPr>
          <w:rFonts w:ascii="Times New Roman" w:hAnsi="Times New Roman" w:cs="Times New Roman"/>
          <w:b/>
          <w:lang w:val="kk-KZ"/>
        </w:rPr>
        <w:t>№1 хаттама</w:t>
      </w:r>
    </w:p>
    <w:p w14:paraId="6B87FC76" w14:textId="77777777" w:rsidR="00B345F3" w:rsidRPr="002F66D1" w:rsidRDefault="00B345F3" w:rsidP="00B345F3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</w:p>
    <w:p w14:paraId="5AED3333" w14:textId="77777777" w:rsidR="00B345F3" w:rsidRPr="002F66D1" w:rsidRDefault="00B345F3" w:rsidP="00B345F3">
      <w:pPr>
        <w:spacing w:after="100"/>
        <w:rPr>
          <w:rFonts w:ascii="Times New Roman" w:hAnsi="Times New Roman" w:cs="Times New Roman"/>
          <w:b/>
          <w:caps/>
          <w:lang w:val="kk-KZ"/>
        </w:rPr>
      </w:pPr>
      <w:r w:rsidRPr="002F66D1">
        <w:rPr>
          <w:rFonts w:ascii="Times New Roman" w:hAnsi="Times New Roman" w:cs="Times New Roman"/>
          <w:b/>
          <w:lang w:val="kk-KZ"/>
        </w:rPr>
        <w:t>Петропавл қ.                                                                                                                                                                                               2024 жылғы «12»  ақпан</w:t>
      </w:r>
    </w:p>
    <w:p w14:paraId="58D220CA" w14:textId="77777777" w:rsidR="00B345F3" w:rsidRPr="002F66D1" w:rsidRDefault="00B345F3" w:rsidP="00B345F3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 w:rsidRPr="002F66D1">
        <w:rPr>
          <w:rFonts w:ascii="Times New Roman" w:hAnsi="Times New Roman" w:cs="Times New Roman"/>
          <w:b/>
          <w:lang w:val="kk-KZ"/>
        </w:rPr>
        <w:t>Комиссия құрамы:</w:t>
      </w:r>
    </w:p>
    <w:p w14:paraId="1040C97E" w14:textId="77777777" w:rsidR="00B345F3" w:rsidRPr="002F66D1" w:rsidRDefault="00B345F3" w:rsidP="00B345F3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F66D1">
        <w:rPr>
          <w:rFonts w:ascii="Times New Roman" w:hAnsi="Times New Roman" w:cs="Times New Roman"/>
          <w:lang w:val="kk-KZ"/>
        </w:rPr>
        <w:t>Комиссияның төрағасы:</w:t>
      </w:r>
    </w:p>
    <w:p w14:paraId="207E8DAA" w14:textId="77777777" w:rsidR="00B345F3" w:rsidRPr="002F66D1" w:rsidRDefault="00B345F3" w:rsidP="00B345F3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СҚО әкімдігінің ДБ КММ «№2 қалалық емхана» ШЖҚ КМК директордың м.а., </w:t>
      </w:r>
      <w:r w:rsidR="002F66D1">
        <w:rPr>
          <w:rFonts w:ascii="Times New Roman" w:hAnsi="Times New Roman" w:cs="Times New Roman"/>
          <w:lang w:val="kk-KZ"/>
        </w:rPr>
        <w:t>Казиев А.Ж.</w:t>
      </w:r>
    </w:p>
    <w:p w14:paraId="320D70A6" w14:textId="77777777" w:rsidR="00B345F3" w:rsidRPr="002F66D1" w:rsidRDefault="00B345F3" w:rsidP="00B345F3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 w:rsidRPr="002F66D1">
        <w:rPr>
          <w:rFonts w:ascii="Times New Roman" w:hAnsi="Times New Roman" w:cs="Times New Roman"/>
          <w:b/>
          <w:lang w:val="kk-KZ"/>
        </w:rPr>
        <w:t>Комиссия мүшелері:</w:t>
      </w:r>
    </w:p>
    <w:p w14:paraId="48A76B7E" w14:textId="77777777" w:rsidR="00B345F3" w:rsidRPr="002F66D1" w:rsidRDefault="00B345F3" w:rsidP="00B345F3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СҚО әкімдігінің ДБ КММ «№2 қалалық емхана» ШЖҚ КМК басбухгалтер, Симонова </w:t>
      </w:r>
      <w:r w:rsidR="00697B87" w:rsidRPr="002F66D1">
        <w:rPr>
          <w:rFonts w:ascii="Times New Roman" w:hAnsi="Times New Roman" w:cs="Times New Roman"/>
          <w:lang w:val="kk-KZ"/>
        </w:rPr>
        <w:t>И.С.</w:t>
      </w:r>
    </w:p>
    <w:p w14:paraId="59D39CC9" w14:textId="77777777" w:rsidR="00B345F3" w:rsidRPr="002F66D1" w:rsidRDefault="00B345F3" w:rsidP="00B345F3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СҚО әкімдігінің ДБ КММ «№2 қалалық емхана» ШЖҚ КМК фармацеві, Назарова </w:t>
      </w:r>
      <w:r w:rsidR="00697B87" w:rsidRPr="002F66D1">
        <w:rPr>
          <w:rFonts w:ascii="Times New Roman" w:hAnsi="Times New Roman" w:cs="Times New Roman"/>
          <w:lang w:val="kk-KZ"/>
        </w:rPr>
        <w:t>Н.М.</w:t>
      </w:r>
    </w:p>
    <w:p w14:paraId="2632A6F5" w14:textId="77777777" w:rsidR="00B345F3" w:rsidRPr="002F66D1" w:rsidRDefault="00B345F3" w:rsidP="00B34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Мемлекеттік сатып алуларды ұйымдастырушы  СҚО әкімдігінің ДБ КММ «№2 қалалық емхана» ШЖҚ КМК,(150004, Солтүстік қазақстан облысы, Петропавл қаласы, Васильев көшесі,123): </w:t>
      </w:r>
      <w:r w:rsidRPr="002F66D1">
        <w:rPr>
          <w:rFonts w:ascii="Times New Roman" w:hAnsi="Times New Roman" w:cs="Times New Roman"/>
          <w:b/>
          <w:lang w:val="kk-KZ"/>
        </w:rPr>
        <w:t xml:space="preserve">медициналық бұйымдарға </w:t>
      </w:r>
      <w:r w:rsidRPr="002F66D1">
        <w:rPr>
          <w:rFonts w:ascii="Times New Roman" w:hAnsi="Times New Roman" w:cs="Times New Roman"/>
          <w:lang w:val="kk-KZ"/>
        </w:rPr>
        <w:t xml:space="preserve"> сатып алулар жүргізді.</w:t>
      </w:r>
    </w:p>
    <w:p w14:paraId="003BD9FA" w14:textId="77777777" w:rsidR="00B345F3" w:rsidRPr="002F66D1" w:rsidRDefault="00B345F3" w:rsidP="00B345F3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2F66D1">
        <w:rPr>
          <w:rFonts w:ascii="Times New Roman" w:hAnsi="Times New Roman" w:cs="Times New Roman"/>
          <w:lang w:val="kk-KZ"/>
        </w:rPr>
        <w:t>Осы әдісті қолданудың негіздемелері – Қазақстан Республикасы Денсаулық сақтау министрінің 2023 жылғы 07 маусымдағы № 110 "тегін медициналық көмектің кепілдік берілген көлемі, тергеу изоляторлары мен қылмыстық-атқару (пенитенциарлық) мекемелерінде ұсталатын адамдар үшін медициналық көмектің қосымша көлемі шеңберінде дәрілік заттарды, медициналық бұйымдар мен мамандандырылған емдік өнімдерді сатып алуды ұйымдастыру және өткізу қағидаларын бекіту туралы" бұйрығының 3-тарауына сәйкес) бюджет қаражаты есебінен және (немесе) міндетті әлеуметтік медициналық сақтандыру жүйесіндегі жүйелер, фармацевтикалық қызметтер" (Бұдан әрі-қағидалар) қажеттілігіне сәйкес.</w:t>
      </w:r>
    </w:p>
    <w:p w14:paraId="1325FE8D" w14:textId="77777777" w:rsidR="00B345F3" w:rsidRPr="002F66D1" w:rsidRDefault="00B345F3" w:rsidP="00B345F3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Потенциалды жеткізушілер келесі бағалы ұсыныстарды ұсынысты: </w:t>
      </w:r>
    </w:p>
    <w:tbl>
      <w:tblPr>
        <w:tblpPr w:leftFromText="180" w:rightFromText="180" w:vertAnchor="text" w:tblpX="-871" w:tblpY="1"/>
        <w:tblOverlap w:val="never"/>
        <w:tblW w:w="16551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709"/>
        <w:gridCol w:w="851"/>
        <w:gridCol w:w="850"/>
        <w:gridCol w:w="708"/>
        <w:gridCol w:w="851"/>
        <w:gridCol w:w="834"/>
        <w:gridCol w:w="867"/>
        <w:gridCol w:w="709"/>
        <w:gridCol w:w="709"/>
        <w:gridCol w:w="708"/>
        <w:gridCol w:w="929"/>
        <w:gridCol w:w="773"/>
        <w:gridCol w:w="708"/>
        <w:gridCol w:w="709"/>
        <w:gridCol w:w="698"/>
        <w:gridCol w:w="719"/>
        <w:gridCol w:w="868"/>
        <w:gridCol w:w="833"/>
      </w:tblGrid>
      <w:tr w:rsidR="00B345F3" w:rsidRPr="002F66D1" w14:paraId="72846540" w14:textId="77777777" w:rsidTr="00E3235E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3199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Лот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9070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EA54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76E8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92EA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  <w:p w14:paraId="256F9A2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57AA490" w14:textId="77777777" w:rsidR="00B345F3" w:rsidRPr="002F66D1" w:rsidRDefault="00B345F3" w:rsidP="00E32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E3235E"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Г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елика»</w:t>
            </w:r>
            <w:r w:rsidR="00E3235E"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D07F797" w14:textId="77777777" w:rsidR="00B345F3" w:rsidRPr="002F66D1" w:rsidRDefault="00B345F3" w:rsidP="00E32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«фарм-лига»</w:t>
            </w:r>
            <w:r w:rsidR="00E3235E"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5B21614" w14:textId="77777777" w:rsidR="00E3235E" w:rsidRPr="002F66D1" w:rsidRDefault="00B345F3" w:rsidP="00E32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«арша»</w:t>
            </w:r>
          </w:p>
          <w:p w14:paraId="1C05B5EA" w14:textId="77777777" w:rsidR="00B345F3" w:rsidRPr="002F66D1" w:rsidRDefault="00E3235E" w:rsidP="00E32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22091C6" w14:textId="77777777" w:rsidR="00B345F3" w:rsidRPr="002F66D1" w:rsidRDefault="00B345F3" w:rsidP="00E32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«казахстан-мед дез»</w:t>
            </w:r>
            <w:r w:rsidR="00E3235E"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6852282" w14:textId="77777777" w:rsidR="00B345F3" w:rsidRPr="002F66D1" w:rsidRDefault="00B345F3" w:rsidP="00E32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«диакит»</w:t>
            </w:r>
            <w:r w:rsidR="00E3235E"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C89BD4D" w14:textId="77777777" w:rsidR="00B345F3" w:rsidRPr="002F66D1" w:rsidRDefault="00B345F3" w:rsidP="00E32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тоо 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«атман павлодар»</w:t>
            </w:r>
            <w:r w:rsidR="00E3235E"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B301846" w14:textId="77777777" w:rsidR="00B345F3" w:rsidRPr="002F66D1" w:rsidRDefault="00B345F3" w:rsidP="00E32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«астамед»</w:t>
            </w:r>
            <w:r w:rsidR="00E3235E"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F202572" w14:textId="77777777" w:rsidR="00B345F3" w:rsidRPr="002F66D1" w:rsidRDefault="00B345F3" w:rsidP="00E32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«теникс-ск»</w:t>
            </w:r>
            <w:r w:rsidR="00E3235E"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ЖШС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F497575" w14:textId="77777777" w:rsidR="00B345F3" w:rsidRPr="002F66D1" w:rsidRDefault="00B345F3" w:rsidP="00E32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тоо «adal medica kz»</w:t>
            </w:r>
            <w:r w:rsidR="00E3235E"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ЖШС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02BEAAF" w14:textId="77777777" w:rsidR="00B345F3" w:rsidRPr="002F66D1" w:rsidRDefault="00B345F3" w:rsidP="00E32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import mt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E3235E"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ЖШС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FD72C0A" w14:textId="77777777" w:rsidR="00B345F3" w:rsidRPr="002F66D1" w:rsidRDefault="00B345F3" w:rsidP="00E32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тоо 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«росфарма»</w:t>
            </w:r>
            <w:r w:rsidR="00E3235E"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CC16E32" w14:textId="77777777" w:rsidR="00B345F3" w:rsidRPr="002F66D1" w:rsidRDefault="00B345F3" w:rsidP="00E32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ип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«степанова»</w:t>
            </w:r>
            <w:r w:rsidR="00E3235E"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ЖК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3AD69F5" w14:textId="77777777" w:rsidR="00B345F3" w:rsidRPr="002F66D1" w:rsidRDefault="00E3235E" w:rsidP="00E32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ЖК</w:t>
            </w:r>
            <w:r w:rsidR="00B345F3"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B345F3"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B345F3"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medbars</w:t>
            </w:r>
            <w:r w:rsidR="00B345F3"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EC67DCC" w14:textId="77777777" w:rsidR="00B345F3" w:rsidRPr="002F66D1" w:rsidRDefault="00E3235E" w:rsidP="00E32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ЖК </w:t>
            </w:r>
            <w:r w:rsidR="00B345F3"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«торебек»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FD4D1E1" w14:textId="77777777" w:rsidR="00B345F3" w:rsidRPr="002F66D1" w:rsidRDefault="00B345F3" w:rsidP="00E323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«урал ск» </w:t>
            </w:r>
            <w:r w:rsidR="00E3235E"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ЖШС</w:t>
            </w:r>
          </w:p>
        </w:tc>
      </w:tr>
      <w:tr w:rsidR="00B345F3" w:rsidRPr="002F66D1" w14:paraId="5A332C1D" w14:textId="77777777" w:rsidTr="00E3235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D312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36408" w14:textId="77777777" w:rsidR="00B345F3" w:rsidRPr="002F66D1" w:rsidRDefault="00E3235E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Р</w:t>
            </w: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еагенттер жиынтығы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16FF4" w14:textId="77777777" w:rsidR="00B345F3" w:rsidRPr="002F66D1" w:rsidRDefault="00007D29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орам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0D6C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D7DB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CD05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2556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4280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0E19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C7060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BDA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BCB5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5C03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C13E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4BD5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FA6F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42F3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4054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B6CC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7FA89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5F3" w:rsidRPr="002F66D1" w14:paraId="627B8EE0" w14:textId="77777777" w:rsidTr="00E3235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0464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4E14A" w14:textId="77777777" w:rsidR="00B345F3" w:rsidRPr="002F66D1" w:rsidRDefault="00E3235E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Спирт </w:t>
            </w: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ерітіндісі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3C972" w14:textId="77777777" w:rsidR="00B345F3" w:rsidRPr="002F66D1" w:rsidRDefault="00007D29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3F41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8738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57D2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E287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3300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4B5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6324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3EBE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D6DB5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6977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D7A7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0C11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D35B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3D3C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048A5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FA32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203E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5F3" w:rsidRPr="002F66D1" w14:paraId="65B62755" w14:textId="77777777" w:rsidTr="00E3235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513C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5580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бинт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F7D27" w14:textId="77777777" w:rsidR="00B345F3" w:rsidRPr="002F66D1" w:rsidRDefault="00007D29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1353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4002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6012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7F9A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27C5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9510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551B5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C450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0E0D5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E033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DA1B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2537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979B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F27C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54C3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9B4C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9AF49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5F3" w:rsidRPr="002F66D1" w14:paraId="06F8CCBC" w14:textId="77777777" w:rsidTr="00E3235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FE15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4966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бинт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AD86A" w14:textId="77777777" w:rsidR="00B345F3" w:rsidRPr="002F66D1" w:rsidRDefault="00007D29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D430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172A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6E5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D3115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0BEA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0011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5933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D54A3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4CFC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36599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D7EC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5EDE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4FE6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F96F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E953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FF80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57E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5F3" w:rsidRPr="002F66D1" w14:paraId="1DA911C3" w14:textId="77777777" w:rsidTr="00E3235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2ED2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125D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бинт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4C0A8" w14:textId="77777777" w:rsidR="00B345F3" w:rsidRPr="002F66D1" w:rsidRDefault="00007D29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FBEE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C786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37C8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52,25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E208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31683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38B4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263D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8C39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91B03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ED53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65B9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3E8C0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4D93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D765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2726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C929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19B2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5F3" w:rsidRPr="002F66D1" w14:paraId="32016C65" w14:textId="77777777" w:rsidTr="00E3235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B3855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D1490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бинт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A7936" w14:textId="77777777" w:rsidR="00B345F3" w:rsidRPr="002F66D1" w:rsidRDefault="00007D29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8B620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FE71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1507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94,90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7FF40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83249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DF3E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2FFD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ED9C3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5002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4C599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D2CB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A244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F8F6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DAF80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27AB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C28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2E7B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5F3" w:rsidRPr="002F66D1" w14:paraId="54880FDB" w14:textId="77777777" w:rsidTr="00E3235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828A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C267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DA6D6" w14:textId="77777777" w:rsidR="00B345F3" w:rsidRPr="002F66D1" w:rsidRDefault="00007D29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62B5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9B35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2CA3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43CF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46C3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907B9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A1A73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58A3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3 100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5258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E281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2 990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548C9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0A9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3 068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1B00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EC15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B3A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3C9B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E517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5F3" w:rsidRPr="002F66D1" w14:paraId="46594176" w14:textId="77777777" w:rsidTr="00E3235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254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474D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2C6E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56D3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D083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1094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D1CA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190F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3C44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CA7A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7F0A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7373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E13F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FF205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4921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65CB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0C8A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F8503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EC11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1A87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5F3" w:rsidRPr="002F66D1" w14:paraId="09CF4623" w14:textId="77777777" w:rsidTr="00E3235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1305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89010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B8577" w14:textId="77777777" w:rsidR="00B345F3" w:rsidRPr="002F66D1" w:rsidRDefault="00007D29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BDCE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760D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E64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E5CD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D0B5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8AA8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3A190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9EFF3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7009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D7280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E585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FD22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E0633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98D0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32593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5533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64483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5F3" w:rsidRPr="002F66D1" w14:paraId="4B69FCC9" w14:textId="77777777" w:rsidTr="00E3235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2597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E551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40631" w14:textId="77777777" w:rsidR="00B345F3" w:rsidRPr="002F66D1" w:rsidRDefault="00007D29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E324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CD67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D78C9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FAF2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E656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5B14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FEBB5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2479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10E40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C6F0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C988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4D20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A45F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ACC0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2045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CF7E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F86F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5F3" w:rsidRPr="002F66D1" w14:paraId="0875CE68" w14:textId="77777777" w:rsidTr="00E3235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38E4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6ED4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A67D6" w14:textId="77777777" w:rsidR="00B345F3" w:rsidRPr="002F66D1" w:rsidRDefault="00007D29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3E2D7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24AC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C72E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0553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113C3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00D50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B780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76BD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12CA0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9CE9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84AB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7BEC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9FC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453B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C2C5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E849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14D0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5F3" w:rsidRPr="002F66D1" w14:paraId="73A68066" w14:textId="77777777" w:rsidTr="00E3235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C27C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FA9E7" w14:textId="77777777" w:rsidR="00B345F3" w:rsidRPr="002F66D1" w:rsidRDefault="00E3235E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дәке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5F93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71F1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0298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5925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B9793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2D44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71EA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E67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5E9E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AFCC3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FA75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4BBE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894D0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19C8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E738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3F53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3F92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A3EC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5F3" w:rsidRPr="002F66D1" w14:paraId="11051E23" w14:textId="77777777" w:rsidTr="00E3235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8C6D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1BEDC" w14:textId="77777777" w:rsidR="00B345F3" w:rsidRPr="002F66D1" w:rsidRDefault="00E3235E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түтік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3EF11" w14:textId="77777777" w:rsidR="00B345F3" w:rsidRPr="002F66D1" w:rsidRDefault="00007D29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71D4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B8FF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44E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54,55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59D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79B5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1E959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1D7F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625D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7B65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C5CF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72C59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2A2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6C92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F8C5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902F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45BB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FB3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5F3" w:rsidRPr="002F66D1" w14:paraId="40D86AF0" w14:textId="77777777" w:rsidTr="00E3235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1DE30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5972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скальпель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38F9B" w14:textId="77777777" w:rsidR="00B345F3" w:rsidRPr="002F66D1" w:rsidRDefault="00007D29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8CCC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4D339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815E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C1DA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B2D85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E1F9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6FE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86DA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36D1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177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23F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C935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E78D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F3F2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59919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F323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5610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5F3" w:rsidRPr="002F66D1" w14:paraId="6FF1E14B" w14:textId="77777777" w:rsidTr="00E3235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B5CC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2B468" w14:textId="77777777" w:rsidR="00B345F3" w:rsidRPr="002F66D1" w:rsidRDefault="00E3235E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әйнек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FAE29" w14:textId="77777777" w:rsidR="00B345F3" w:rsidRPr="002F66D1" w:rsidRDefault="00007D29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90D1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85D6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33AA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D2BD5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77DD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39DD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BEB5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F7FE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BB0E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DF61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6B35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AC20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38EC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9D75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60289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1FE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FE85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5F3" w:rsidRPr="002F66D1" w14:paraId="1CF43FFF" w14:textId="77777777" w:rsidTr="00E3235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CEC3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EB818" w14:textId="77777777" w:rsidR="00B345F3" w:rsidRPr="002F66D1" w:rsidRDefault="00E3235E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зарарсыздандыру пакеттері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960CF" w14:textId="77777777" w:rsidR="00B345F3" w:rsidRPr="002F66D1" w:rsidRDefault="00007D29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3DB3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D83A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1749D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3931C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F7E7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3D7F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2 920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5A80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9C1A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8209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79F7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D8B2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0E2E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3 096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CF86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2 320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179E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4 250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201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15554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33FD2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45F3" w:rsidRPr="002F66D1" w14:paraId="33754A26" w14:textId="77777777" w:rsidTr="00E3235E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7D1E8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C9AEF" w14:textId="77777777" w:rsidR="00B345F3" w:rsidRPr="002F66D1" w:rsidRDefault="00E3235E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зарарсыздандыру пакеттері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07AA5" w14:textId="77777777" w:rsidR="00B345F3" w:rsidRPr="002F66D1" w:rsidRDefault="00007D29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DF22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F45F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CDEDE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EA9F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B45D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3CB1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3 667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2CD75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0B96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56B39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F5C80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C5877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AAF63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3 504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740DA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2 590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FEDDF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5 050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55576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C545B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DB49" w14:textId="77777777" w:rsidR="00B345F3" w:rsidRPr="002F66D1" w:rsidRDefault="00B345F3" w:rsidP="00E32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AA6A59" w14:textId="77777777" w:rsidR="00B345F3" w:rsidRPr="002F66D1" w:rsidRDefault="00B345F3" w:rsidP="00B345F3">
      <w:pPr>
        <w:spacing w:after="10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65BEAA4D" w14:textId="77777777" w:rsidR="00007D29" w:rsidRPr="002F66D1" w:rsidRDefault="00007D29" w:rsidP="00B345F3">
      <w:pPr>
        <w:spacing w:after="10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5E98413C" w14:textId="77777777" w:rsidR="00007D29" w:rsidRPr="002F66D1" w:rsidRDefault="00007D29" w:rsidP="00B345F3">
      <w:pPr>
        <w:spacing w:after="10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120B7EE7" w14:textId="77777777" w:rsidR="00007D29" w:rsidRPr="002F66D1" w:rsidRDefault="00007D29" w:rsidP="00B345F3">
      <w:pPr>
        <w:spacing w:after="10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5E10312B" w14:textId="77777777" w:rsidR="00007D29" w:rsidRPr="002F66D1" w:rsidRDefault="00007D29" w:rsidP="00B345F3">
      <w:pPr>
        <w:spacing w:after="10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2E3B22E0" w14:textId="77777777" w:rsidR="00007D29" w:rsidRPr="002F66D1" w:rsidRDefault="00007D29" w:rsidP="00B345F3">
      <w:pPr>
        <w:spacing w:after="10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2DB5C690" w14:textId="77777777" w:rsidR="00B345F3" w:rsidRPr="002F66D1" w:rsidRDefault="00B345F3" w:rsidP="00B345F3">
      <w:pPr>
        <w:spacing w:after="10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pPr w:leftFromText="180" w:rightFromText="180" w:vertAnchor="text" w:tblpX="-838" w:tblpY="1"/>
        <w:tblOverlap w:val="never"/>
        <w:tblW w:w="16428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709"/>
        <w:gridCol w:w="851"/>
        <w:gridCol w:w="850"/>
        <w:gridCol w:w="709"/>
        <w:gridCol w:w="709"/>
        <w:gridCol w:w="692"/>
        <w:gridCol w:w="867"/>
        <w:gridCol w:w="851"/>
        <w:gridCol w:w="709"/>
        <w:gridCol w:w="644"/>
        <w:gridCol w:w="709"/>
        <w:gridCol w:w="773"/>
        <w:gridCol w:w="850"/>
        <w:gridCol w:w="709"/>
        <w:gridCol w:w="698"/>
        <w:gridCol w:w="861"/>
        <w:gridCol w:w="868"/>
        <w:gridCol w:w="709"/>
      </w:tblGrid>
      <w:tr w:rsidR="00007D29" w:rsidRPr="002F66D1" w14:paraId="68316A40" w14:textId="77777777" w:rsidTr="00007D29">
        <w:trPr>
          <w:trHeight w:val="1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5E5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Лот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2721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FB15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2963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AA13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  <w:p w14:paraId="43D87D6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34F7C88" w14:textId="77777777" w:rsidR="00007D29" w:rsidRPr="002F66D1" w:rsidRDefault="00007D29" w:rsidP="00007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тоо 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«гелика»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B695C5F" w14:textId="77777777" w:rsidR="00007D29" w:rsidRPr="002F66D1" w:rsidRDefault="00007D29" w:rsidP="00007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тоо 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«фарм-лига»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409A917" w14:textId="77777777" w:rsidR="00007D29" w:rsidRPr="002F66D1" w:rsidRDefault="00007D29" w:rsidP="00007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тоо 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«арша»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1A8A581" w14:textId="77777777" w:rsidR="00007D29" w:rsidRPr="002F66D1" w:rsidRDefault="00007D29" w:rsidP="00007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тоо 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«казахстан-мед дез»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DE23103" w14:textId="77777777" w:rsidR="00007D29" w:rsidRPr="002F66D1" w:rsidRDefault="00007D29" w:rsidP="00007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тоо 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«диакит»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97F102F" w14:textId="77777777" w:rsidR="00007D29" w:rsidRPr="002F66D1" w:rsidRDefault="00007D29" w:rsidP="00007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тоо 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«атман павлодар»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A9CE1F3" w14:textId="77777777" w:rsidR="00007D29" w:rsidRPr="002F66D1" w:rsidRDefault="00007D29" w:rsidP="00007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тоо 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«астамед»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F94D8F5" w14:textId="77777777" w:rsidR="00007D29" w:rsidRPr="002F66D1" w:rsidRDefault="00007D29" w:rsidP="00007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тоо 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«теникс-ск»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C53F2E3" w14:textId="77777777" w:rsidR="00007D29" w:rsidRPr="002F66D1" w:rsidRDefault="00007D29" w:rsidP="00007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тоо 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adal medica kz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B99DE09" w14:textId="77777777" w:rsidR="00007D29" w:rsidRPr="002F66D1" w:rsidRDefault="00007D29" w:rsidP="00007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тоо 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import mt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8E7C480" w14:textId="77777777" w:rsidR="00007D29" w:rsidRPr="002F66D1" w:rsidRDefault="00007D29" w:rsidP="00007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тоо 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«росфарма»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E6A5C68" w14:textId="77777777" w:rsidR="00007D29" w:rsidRPr="002F66D1" w:rsidRDefault="00007D29" w:rsidP="00007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ип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«степанова»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167F001" w14:textId="77777777" w:rsidR="00007D29" w:rsidRPr="002F66D1" w:rsidRDefault="00007D29" w:rsidP="00007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ип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medbars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B6F1156" w14:textId="77777777" w:rsidR="00007D29" w:rsidRPr="002F66D1" w:rsidRDefault="00007D29" w:rsidP="00007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ип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>«торебек»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EF8C1D9" w14:textId="77777777" w:rsidR="00007D29" w:rsidRPr="002F66D1" w:rsidRDefault="00007D29" w:rsidP="00007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тоо «урал ск» </w:t>
            </w:r>
          </w:p>
        </w:tc>
      </w:tr>
      <w:tr w:rsidR="00007D29" w:rsidRPr="002F66D1" w14:paraId="541E4F2E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5F54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EE74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зарарсыздандыру пакеттері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B63C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F08E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66B4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D597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A3D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41E4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9ED6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3 667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51B9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0A99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75DE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9278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F298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83F8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3 096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A466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2 100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BE33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4 250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984B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5F78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546E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29" w:rsidRPr="002F66D1" w14:paraId="506B18A8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07F3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C285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зарарсыздандыру пакеттері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515A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DA04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9DAF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2318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24B2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8F0F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1854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4 953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3DD0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3FBC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F337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6808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E61A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5725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4 920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FC38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3 200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BEE2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6 250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04A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098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F988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29" w:rsidRPr="002F66D1" w14:paraId="17362728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DC5E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E768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пленка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5EEB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2A10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7F07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FFEA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96A8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9257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F57A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3044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6EFE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D626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29 500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4F73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BCA4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ABC9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291D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12DB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4563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C82C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DD5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29" w:rsidRPr="002F66D1" w14:paraId="0061CE34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8F27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9826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термоиндикатор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CDA2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AB6A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D26D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8C71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AE99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2 400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11C9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2CD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FDE9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C466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236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8160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209E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3747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88A0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AF6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3 150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9A90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57A1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A497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29" w:rsidRPr="002F66D1" w14:paraId="06DD26A4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03E3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E921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термоиндикатор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7CF6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D7C9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1673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1E2A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0FE8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2 640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26EE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5A95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DB65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8CB4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B019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8CA7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AE73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5374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7995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4 198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38E3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3 300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33FA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EA11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6057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29" w:rsidRPr="002F66D1" w14:paraId="3F572EF3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004B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1E7F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C3EB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E48A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6C91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A88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A3FF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41F4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17,90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FA92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8FAE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E89E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19,90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CFA7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0C29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680F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E303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D69F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8EA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B94C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776B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28EA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29" w:rsidRPr="002F66D1" w14:paraId="71E2457F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1066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F8D5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EEA7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6EF7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C8BB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8676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4EE8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EBB5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29,95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780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9AD2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5B05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B431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98D7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4EC5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BA4D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FA0C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7AF8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4F76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4EB5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51AC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29" w:rsidRPr="002F66D1" w14:paraId="603B9C8A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1123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4DC9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E619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1EF0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C13A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7A7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4E31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7EED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2D55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F88A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9656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3DCE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DBA5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29F8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FDF6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A63E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8A8C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FDC2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D48F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4F72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29" w:rsidRPr="002F66D1" w14:paraId="7E25CE35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14B7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A408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A120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3272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115D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FFF2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1C0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D61C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12,30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486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2C46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6731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A565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EC2F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A272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D615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BC30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5085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E62B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E40F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F94A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29" w:rsidRPr="002F66D1" w14:paraId="696B43CD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4D2C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6B1A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9FE3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AD78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A40F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9FF3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FE9F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0A46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F787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DCC9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EA8C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CD41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190B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9507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191F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9B2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F3E3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2F1B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0C21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3C64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29" w:rsidRPr="002F66D1" w14:paraId="28E101E8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4F96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177E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экг қағазы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2BB2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3A5C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AD95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0E4F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C324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13B7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1FE4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47AF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DACF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1670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1872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9B92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1 380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107E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8F0A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1 398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FD7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1 820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ED7A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4086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2E5B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050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29" w:rsidRPr="002F66D1" w14:paraId="1A2A5AA0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2F58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10FA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экг қағазы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1956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DDBF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DBED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ED6E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760D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AFAC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3D35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EFCF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BFD4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F78D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A811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6BAF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D31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159F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53F4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A86B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F5CE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C8AE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29" w:rsidRPr="002F66D1" w14:paraId="31414965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36C4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D32C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экг қағазы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1364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D5BE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A7EC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EB9C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9586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0B30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1881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F7D9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2583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ECC3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DF19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AE96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803C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6E05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814C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3286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2FEF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D39D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29" w:rsidRPr="002F66D1" w14:paraId="32D27918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9826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D8E8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</w:t>
            </w: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тар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19F5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AC5C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1BF0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A4CA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C8C1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6F43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2F19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AF60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CA7D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0637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3823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7A9E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F1EE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0442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4532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6F31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467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43B4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29" w:rsidRPr="002F66D1" w14:paraId="3AA9F125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C5BF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01EA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формалин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5521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B69F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CFD4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C55E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7FD4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C1A0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06AB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9FFD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79D9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65BB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9407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BE06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16A7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ADDD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D140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781E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0525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2B29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</w:tr>
      <w:tr w:rsidR="00007D29" w:rsidRPr="002F66D1" w14:paraId="5C2C2ADA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4EB5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431DC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сутегі асқын тотығы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9779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D142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AE3C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1FBD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6AB0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B785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585A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5AA9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E48F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2B52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B74B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8DC5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9728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BBA7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CAEF5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0DD6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A573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A58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007D29" w:rsidRPr="002F66D1" w14:paraId="59906B4E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4DE1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9CE1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натрия хлорид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4DE4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FA53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289B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538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5F7B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C548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3E2B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C486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1DE9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65FB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3B7A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9E51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6057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C478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FC5DA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6198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F42D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4EFC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007D29" w:rsidRPr="002F66D1" w14:paraId="70E7FDBE" w14:textId="77777777" w:rsidTr="00007D29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756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13FF0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салфетки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EC663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D828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5689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2 800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9F96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236D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DCB9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732C6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39924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6D14B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82008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1C16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64971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2 128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C3B89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4B52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7B1AD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81F5F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1 720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8846E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D7902" w14:textId="77777777" w:rsidR="00007D29" w:rsidRPr="002F66D1" w:rsidRDefault="00007D29" w:rsidP="00007D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FE4ED3" w14:textId="77777777" w:rsidR="00B345F3" w:rsidRPr="002F66D1" w:rsidRDefault="00B345F3" w:rsidP="00B345F3">
      <w:pPr>
        <w:spacing w:after="100" w:line="240" w:lineRule="auto"/>
        <w:jc w:val="both"/>
        <w:rPr>
          <w:rFonts w:ascii="Times New Roman" w:hAnsi="Times New Roman" w:cs="Times New Roman"/>
          <w:lang w:val="kk-KZ"/>
        </w:rPr>
      </w:pPr>
    </w:p>
    <w:p w14:paraId="4D229E3D" w14:textId="77777777" w:rsidR="00B345F3" w:rsidRPr="002F66D1" w:rsidRDefault="00B345F3" w:rsidP="00B345F3">
      <w:p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</w:p>
    <w:p w14:paraId="441D5CBB" w14:textId="77777777" w:rsidR="00B345F3" w:rsidRPr="002F66D1" w:rsidRDefault="00B345F3" w:rsidP="00B345F3">
      <w:pPr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  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 жоқ.</w:t>
      </w:r>
    </w:p>
    <w:p w14:paraId="357B5238" w14:textId="77777777" w:rsidR="00B345F3" w:rsidRPr="002F66D1" w:rsidRDefault="00B345F3" w:rsidP="00B345F3">
      <w:pPr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    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құқықтарын, сондай-ақ Қағидалардың 4-тарауында белгіленген талаптарды растайтын рұқсаттың болуына сәйкестік/сәйкессіздік нәтижелері.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4253"/>
        <w:gridCol w:w="4818"/>
      </w:tblGrid>
      <w:tr w:rsidR="00127EFC" w:rsidRPr="002F66D1" w14:paraId="19B3960A" w14:textId="77777777" w:rsidTr="00127E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F17A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р/с</w:t>
            </w:r>
          </w:p>
          <w:p w14:paraId="4CF5CBEE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7E9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еткізушінің атауы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2F15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омисси</w:t>
            </w:r>
            <w:r w:rsidRPr="002F66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FD44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әйкессіздік себебі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BDE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</w:t>
            </w: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егіздеме (бас тартылған жағдайда көрсетіледі)</w:t>
            </w:r>
          </w:p>
        </w:tc>
      </w:tr>
      <w:tr w:rsidR="00127EFC" w:rsidRPr="002F66D1" w14:paraId="6CE6992E" w14:textId="77777777" w:rsidTr="00541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AE90" w14:textId="77777777" w:rsidR="00127EFC" w:rsidRPr="002F66D1" w:rsidRDefault="00127EFC" w:rsidP="00FF74D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953E" w14:textId="77777777" w:rsidR="00127EFC" w:rsidRPr="002F66D1" w:rsidRDefault="00127EFC" w:rsidP="00FF74DF">
            <w:pPr>
              <w:pStyle w:val="a3"/>
              <w:ind w:firstLine="0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«</w:t>
            </w:r>
            <w:r w:rsidRPr="002F66D1">
              <w:rPr>
                <w:sz w:val="18"/>
                <w:szCs w:val="18"/>
                <w:lang w:val="kk-KZ"/>
              </w:rPr>
              <w:t>Г</w:t>
            </w:r>
            <w:r w:rsidRPr="002F66D1">
              <w:rPr>
                <w:sz w:val="18"/>
                <w:szCs w:val="18"/>
              </w:rPr>
              <w:t>елика»</w:t>
            </w:r>
            <w:r w:rsidRPr="002F66D1"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3794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EA40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9003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127EFC" w:rsidRPr="002F66D1" w14:paraId="537513B6" w14:textId="77777777" w:rsidTr="00541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E99" w14:textId="77777777" w:rsidR="00127EFC" w:rsidRPr="002F66D1" w:rsidRDefault="00127EFC" w:rsidP="00FF74D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CB35" w14:textId="77777777" w:rsidR="00127EFC" w:rsidRPr="002F66D1" w:rsidRDefault="00127EFC" w:rsidP="00FF74DF">
            <w:pPr>
              <w:pStyle w:val="a3"/>
              <w:ind w:firstLine="0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«</w:t>
            </w:r>
            <w:r w:rsidRPr="002F66D1">
              <w:rPr>
                <w:sz w:val="18"/>
                <w:szCs w:val="18"/>
                <w:lang w:val="kk-KZ"/>
              </w:rPr>
              <w:t>Ф</w:t>
            </w:r>
            <w:r w:rsidRPr="002F66D1">
              <w:rPr>
                <w:sz w:val="18"/>
                <w:szCs w:val="18"/>
              </w:rPr>
              <w:t>арм-лига»</w:t>
            </w:r>
            <w:r w:rsidRPr="002F66D1"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921B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E8D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417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127EFC" w:rsidRPr="002F66D1" w14:paraId="24332940" w14:textId="77777777" w:rsidTr="00541D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029C" w14:textId="77777777" w:rsidR="00127EFC" w:rsidRPr="002F66D1" w:rsidRDefault="00127EFC" w:rsidP="00FF74D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FE2E" w14:textId="77777777" w:rsidR="00127EFC" w:rsidRPr="002F66D1" w:rsidRDefault="00127EFC" w:rsidP="00FF74DF">
            <w:pPr>
              <w:pStyle w:val="a3"/>
              <w:ind w:firstLine="0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  <w:lang w:val="kk-KZ"/>
              </w:rPr>
              <w:t>«А</w:t>
            </w:r>
            <w:r w:rsidRPr="002F66D1">
              <w:rPr>
                <w:sz w:val="18"/>
                <w:szCs w:val="18"/>
              </w:rPr>
              <w:t>рша»</w:t>
            </w:r>
            <w:r w:rsidRPr="002F66D1"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E694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9A9F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C452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127EFC" w:rsidRPr="002F66D1" w14:paraId="2381C75D" w14:textId="77777777" w:rsidTr="000B59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3D36" w14:textId="77777777" w:rsidR="00127EFC" w:rsidRPr="002F66D1" w:rsidRDefault="00127EFC" w:rsidP="00FF74D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2CF8" w14:textId="77777777" w:rsidR="00127EFC" w:rsidRPr="002F66D1" w:rsidRDefault="00127EFC" w:rsidP="00FF74DF">
            <w:pPr>
              <w:pStyle w:val="a3"/>
              <w:ind w:firstLine="0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 xml:space="preserve"> «</w:t>
            </w:r>
            <w:r w:rsidRPr="002F66D1">
              <w:rPr>
                <w:sz w:val="18"/>
                <w:szCs w:val="18"/>
                <w:lang w:val="kk-KZ"/>
              </w:rPr>
              <w:t>К</w:t>
            </w:r>
            <w:r w:rsidRPr="002F66D1">
              <w:rPr>
                <w:sz w:val="18"/>
                <w:szCs w:val="18"/>
              </w:rPr>
              <w:t>азахстан мед-дез»</w:t>
            </w:r>
            <w:r w:rsidRPr="002F66D1"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CC3B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DEBC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9F7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127EFC" w:rsidRPr="002F66D1" w14:paraId="56391457" w14:textId="77777777" w:rsidTr="000B59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ED36" w14:textId="77777777" w:rsidR="00127EFC" w:rsidRPr="002F66D1" w:rsidRDefault="00127EFC" w:rsidP="00FF74D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13D3" w14:textId="77777777" w:rsidR="00127EFC" w:rsidRPr="002F66D1" w:rsidRDefault="00127EFC" w:rsidP="00FF74DF">
            <w:pPr>
              <w:pStyle w:val="a3"/>
              <w:ind w:firstLine="0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«</w:t>
            </w:r>
            <w:r w:rsidRPr="002F66D1">
              <w:rPr>
                <w:sz w:val="18"/>
                <w:szCs w:val="18"/>
                <w:lang w:val="kk-KZ"/>
              </w:rPr>
              <w:t>Д</w:t>
            </w:r>
            <w:r w:rsidRPr="002F66D1">
              <w:rPr>
                <w:sz w:val="18"/>
                <w:szCs w:val="18"/>
              </w:rPr>
              <w:t>иакит»</w:t>
            </w:r>
            <w:r w:rsidRPr="002F66D1"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4C02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D812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13B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127EFC" w:rsidRPr="002F66D1" w14:paraId="16ED1998" w14:textId="77777777" w:rsidTr="000B593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3AA0" w14:textId="77777777" w:rsidR="00127EFC" w:rsidRPr="002F66D1" w:rsidRDefault="00127EFC" w:rsidP="00FF74D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F0FB" w14:textId="77777777" w:rsidR="00127EFC" w:rsidRPr="002F66D1" w:rsidRDefault="00127EFC" w:rsidP="00FF74DF">
            <w:pPr>
              <w:pStyle w:val="a3"/>
              <w:ind w:firstLine="0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  <w:lang w:val="kk-KZ"/>
              </w:rPr>
              <w:t>«А</w:t>
            </w:r>
            <w:r w:rsidRPr="002F66D1">
              <w:rPr>
                <w:sz w:val="18"/>
                <w:szCs w:val="18"/>
              </w:rPr>
              <w:t>тман павлодар»</w:t>
            </w:r>
            <w:r w:rsidRPr="002F66D1"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9365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4BD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BF3A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127EFC" w:rsidRPr="002F66D1" w14:paraId="6AD897F0" w14:textId="77777777" w:rsidTr="006859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9EC" w14:textId="77777777" w:rsidR="00127EFC" w:rsidRPr="002F66D1" w:rsidRDefault="00127EFC" w:rsidP="00FF74D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8412" w14:textId="77777777" w:rsidR="00127EFC" w:rsidRPr="002F66D1" w:rsidRDefault="00127EFC" w:rsidP="00FF74DF">
            <w:pPr>
              <w:pStyle w:val="a3"/>
              <w:ind w:firstLine="0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«</w:t>
            </w:r>
            <w:r w:rsidRPr="002F66D1">
              <w:rPr>
                <w:sz w:val="18"/>
                <w:szCs w:val="18"/>
                <w:lang w:val="kk-KZ"/>
              </w:rPr>
              <w:t>А</w:t>
            </w:r>
            <w:r w:rsidRPr="002F66D1">
              <w:rPr>
                <w:sz w:val="18"/>
                <w:szCs w:val="18"/>
              </w:rPr>
              <w:t>стамед»</w:t>
            </w:r>
            <w:r w:rsidRPr="002F66D1"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8F5D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11F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9009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127EFC" w:rsidRPr="002F66D1" w14:paraId="1B9340EC" w14:textId="77777777" w:rsidTr="006859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B6E5" w14:textId="77777777" w:rsidR="00127EFC" w:rsidRPr="002F66D1" w:rsidRDefault="00127EFC" w:rsidP="00FF74D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2777" w14:textId="77777777" w:rsidR="00127EFC" w:rsidRPr="002F66D1" w:rsidRDefault="00127EFC" w:rsidP="00FF74DF">
            <w:pPr>
              <w:pStyle w:val="a3"/>
              <w:ind w:firstLine="0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«</w:t>
            </w:r>
            <w:r w:rsidRPr="002F66D1">
              <w:rPr>
                <w:sz w:val="18"/>
                <w:szCs w:val="18"/>
                <w:lang w:val="kk-KZ"/>
              </w:rPr>
              <w:t>Т</w:t>
            </w:r>
            <w:r w:rsidRPr="002F66D1">
              <w:rPr>
                <w:sz w:val="18"/>
                <w:szCs w:val="18"/>
              </w:rPr>
              <w:t>еникс-ск»</w:t>
            </w:r>
            <w:r w:rsidRPr="002F66D1"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C385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D23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8DEB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127EFC" w:rsidRPr="002F66D1" w14:paraId="04CE6493" w14:textId="77777777" w:rsidTr="006859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B52" w14:textId="77777777" w:rsidR="00127EFC" w:rsidRPr="002F66D1" w:rsidRDefault="00127EFC" w:rsidP="00FF74D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64D5" w14:textId="77777777" w:rsidR="00127EFC" w:rsidRPr="002F66D1" w:rsidRDefault="00127EFC" w:rsidP="00FF74DF">
            <w:pPr>
              <w:pStyle w:val="a3"/>
              <w:ind w:firstLine="0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«</w:t>
            </w:r>
            <w:r w:rsidRPr="002F66D1">
              <w:rPr>
                <w:sz w:val="18"/>
                <w:szCs w:val="18"/>
                <w:lang w:val="kk-KZ"/>
              </w:rPr>
              <w:t>А</w:t>
            </w:r>
            <w:r w:rsidRPr="002F66D1">
              <w:rPr>
                <w:sz w:val="18"/>
                <w:szCs w:val="18"/>
                <w:lang w:val="en-US"/>
              </w:rPr>
              <w:t>dal medica kazakhstan</w:t>
            </w:r>
            <w:r w:rsidRPr="002F66D1">
              <w:rPr>
                <w:sz w:val="18"/>
                <w:szCs w:val="18"/>
              </w:rPr>
              <w:t>»</w:t>
            </w:r>
            <w:r w:rsidRPr="002F66D1"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0597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CE7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527E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127EFC" w:rsidRPr="002F66D1" w14:paraId="705FA089" w14:textId="77777777" w:rsidTr="00207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02BC" w14:textId="77777777" w:rsidR="00127EFC" w:rsidRPr="002F66D1" w:rsidRDefault="00127EFC" w:rsidP="00FF74D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F45C" w14:textId="77777777" w:rsidR="00127EFC" w:rsidRPr="002F66D1" w:rsidRDefault="00127EFC" w:rsidP="00FF74DF">
            <w:pPr>
              <w:pStyle w:val="a3"/>
              <w:ind w:firstLine="0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«</w:t>
            </w:r>
            <w:r w:rsidRPr="002F66D1">
              <w:rPr>
                <w:sz w:val="18"/>
                <w:szCs w:val="18"/>
                <w:lang w:val="kk-KZ"/>
              </w:rPr>
              <w:t>І</w:t>
            </w:r>
            <w:r w:rsidRPr="002F66D1">
              <w:rPr>
                <w:sz w:val="18"/>
                <w:szCs w:val="18"/>
                <w:lang w:val="en-US"/>
              </w:rPr>
              <w:t>mport mt</w:t>
            </w:r>
            <w:r w:rsidRPr="002F66D1">
              <w:rPr>
                <w:sz w:val="18"/>
                <w:szCs w:val="18"/>
              </w:rPr>
              <w:t>»</w:t>
            </w:r>
            <w:r w:rsidRPr="002F66D1"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5640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D25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қағидалардың 14-тармағының 2-тарауына сәйкес № 16, 17, 18, 19 лоттар бойынша жеңімпаз отандық тауар өндіруші болып табылады.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19C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127EFC" w:rsidRPr="002F66D1" w14:paraId="726A81E6" w14:textId="77777777" w:rsidTr="00207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9325" w14:textId="77777777" w:rsidR="00127EFC" w:rsidRPr="002F66D1" w:rsidRDefault="00127EFC" w:rsidP="00FF74D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B129" w14:textId="77777777" w:rsidR="00127EFC" w:rsidRPr="002F66D1" w:rsidRDefault="00127EFC" w:rsidP="00127EFC">
            <w:pPr>
              <w:pStyle w:val="a3"/>
              <w:ind w:firstLine="0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 xml:space="preserve"> «</w:t>
            </w:r>
            <w:r w:rsidRPr="002F66D1">
              <w:rPr>
                <w:sz w:val="18"/>
                <w:szCs w:val="18"/>
                <w:lang w:val="kk-KZ"/>
              </w:rPr>
              <w:t>Р</w:t>
            </w:r>
            <w:r w:rsidRPr="002F66D1">
              <w:rPr>
                <w:sz w:val="18"/>
                <w:szCs w:val="18"/>
              </w:rPr>
              <w:t>осфарма»</w:t>
            </w:r>
            <w:r w:rsidRPr="002F66D1"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26A5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5CFC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0F9A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127EFC" w:rsidRPr="002F66D1" w14:paraId="4066E059" w14:textId="77777777" w:rsidTr="00207E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5787" w14:textId="77777777" w:rsidR="00127EFC" w:rsidRPr="002F66D1" w:rsidRDefault="00127EFC" w:rsidP="00FF74D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35D" w14:textId="77777777" w:rsidR="00127EFC" w:rsidRPr="002F66D1" w:rsidRDefault="00127EFC" w:rsidP="00FF74DF">
            <w:pPr>
              <w:pStyle w:val="a3"/>
              <w:ind w:firstLine="0"/>
              <w:rPr>
                <w:sz w:val="18"/>
                <w:szCs w:val="18"/>
                <w:lang w:val="kk-KZ"/>
              </w:rPr>
            </w:pPr>
            <w:r w:rsidRPr="002F66D1">
              <w:rPr>
                <w:sz w:val="18"/>
                <w:szCs w:val="18"/>
              </w:rPr>
              <w:t>«</w:t>
            </w:r>
            <w:r w:rsidRPr="002F66D1">
              <w:rPr>
                <w:sz w:val="18"/>
                <w:szCs w:val="18"/>
                <w:lang w:val="kk-KZ"/>
              </w:rPr>
              <w:t>С</w:t>
            </w:r>
            <w:r w:rsidRPr="002F66D1">
              <w:rPr>
                <w:sz w:val="18"/>
                <w:szCs w:val="18"/>
              </w:rPr>
              <w:t>тепанова 85»</w:t>
            </w:r>
            <w:r w:rsidRPr="002F66D1">
              <w:rPr>
                <w:sz w:val="18"/>
                <w:szCs w:val="18"/>
                <w:lang w:val="kk-KZ"/>
              </w:rPr>
              <w:t>ЖК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A13A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AC4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sz w:val="18"/>
                <w:szCs w:val="18"/>
              </w:rPr>
              <w:t>қағидалардың 14-тармағының 2-тарауына сәйкес № 16, 17, 18, 19 лоттар бойынша жеңімпаз отандық тауар өндіруші болып табылады.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9A0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127EFC" w:rsidRPr="002F66D1" w14:paraId="136F907F" w14:textId="77777777" w:rsidTr="004D7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C46" w14:textId="77777777" w:rsidR="00127EFC" w:rsidRPr="002F66D1" w:rsidRDefault="00127EFC" w:rsidP="00FF74D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4061" w14:textId="77777777" w:rsidR="00127EFC" w:rsidRPr="002F66D1" w:rsidRDefault="00127EFC" w:rsidP="00FF74DF">
            <w:pPr>
              <w:pStyle w:val="a3"/>
              <w:ind w:firstLine="0"/>
              <w:rPr>
                <w:sz w:val="18"/>
                <w:szCs w:val="18"/>
                <w:lang w:val="kk-KZ"/>
              </w:rPr>
            </w:pPr>
            <w:r w:rsidRPr="002F66D1">
              <w:rPr>
                <w:sz w:val="18"/>
                <w:szCs w:val="18"/>
              </w:rPr>
              <w:t>«</w:t>
            </w:r>
            <w:r w:rsidRPr="002F66D1">
              <w:rPr>
                <w:sz w:val="18"/>
                <w:szCs w:val="18"/>
                <w:lang w:val="kk-KZ"/>
              </w:rPr>
              <w:t>М</w:t>
            </w:r>
            <w:r w:rsidRPr="002F66D1">
              <w:rPr>
                <w:sz w:val="18"/>
                <w:szCs w:val="18"/>
                <w:lang w:val="en-US"/>
              </w:rPr>
              <w:t>edbars</w:t>
            </w:r>
            <w:r w:rsidRPr="002F66D1">
              <w:rPr>
                <w:sz w:val="18"/>
                <w:szCs w:val="18"/>
              </w:rPr>
              <w:t>»</w:t>
            </w:r>
            <w:r w:rsidRPr="002F66D1">
              <w:rPr>
                <w:sz w:val="18"/>
                <w:szCs w:val="18"/>
                <w:lang w:val="kk-KZ"/>
              </w:rPr>
              <w:t>ЖК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B91C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21FD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74E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127EFC" w:rsidRPr="002F66D1" w14:paraId="41F08F03" w14:textId="77777777" w:rsidTr="004D7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4B7" w14:textId="77777777" w:rsidR="00127EFC" w:rsidRPr="002F66D1" w:rsidRDefault="00127EFC" w:rsidP="00FF74D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4C62" w14:textId="77777777" w:rsidR="00127EFC" w:rsidRPr="002F66D1" w:rsidRDefault="00127EFC" w:rsidP="00FF74DF">
            <w:pPr>
              <w:pStyle w:val="a3"/>
              <w:ind w:firstLine="0"/>
              <w:rPr>
                <w:sz w:val="18"/>
                <w:szCs w:val="18"/>
                <w:lang w:val="kk-KZ"/>
              </w:rPr>
            </w:pPr>
            <w:r w:rsidRPr="002F66D1">
              <w:rPr>
                <w:sz w:val="18"/>
                <w:szCs w:val="18"/>
              </w:rPr>
              <w:t>«</w:t>
            </w:r>
            <w:r w:rsidRPr="002F66D1">
              <w:rPr>
                <w:sz w:val="18"/>
                <w:szCs w:val="18"/>
                <w:lang w:val="kk-KZ"/>
              </w:rPr>
              <w:t>Т</w:t>
            </w:r>
            <w:r w:rsidRPr="002F66D1">
              <w:rPr>
                <w:sz w:val="18"/>
                <w:szCs w:val="18"/>
              </w:rPr>
              <w:t>оребек»</w:t>
            </w:r>
            <w:r w:rsidRPr="002F66D1">
              <w:rPr>
                <w:sz w:val="18"/>
                <w:szCs w:val="18"/>
                <w:lang w:val="kk-KZ"/>
              </w:rPr>
              <w:t>ЖК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2585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198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97C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127EFC" w:rsidRPr="002F66D1" w14:paraId="556A2E20" w14:textId="77777777" w:rsidTr="004D72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2E65" w14:textId="77777777" w:rsidR="00127EFC" w:rsidRPr="002F66D1" w:rsidRDefault="00127EFC" w:rsidP="00FF74DF">
            <w:pPr>
              <w:pStyle w:val="a3"/>
              <w:ind w:firstLine="0"/>
              <w:jc w:val="center"/>
              <w:rPr>
                <w:sz w:val="18"/>
                <w:szCs w:val="18"/>
              </w:rPr>
            </w:pPr>
            <w:r w:rsidRPr="002F66D1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BD64" w14:textId="77777777" w:rsidR="00127EFC" w:rsidRPr="002F66D1" w:rsidRDefault="00127EFC" w:rsidP="00FF74DF">
            <w:pPr>
              <w:pStyle w:val="a3"/>
              <w:ind w:firstLine="0"/>
              <w:rPr>
                <w:sz w:val="18"/>
                <w:szCs w:val="18"/>
                <w:lang w:val="kk-KZ"/>
              </w:rPr>
            </w:pPr>
            <w:r w:rsidRPr="002F66D1">
              <w:rPr>
                <w:sz w:val="18"/>
                <w:szCs w:val="18"/>
              </w:rPr>
              <w:t>«</w:t>
            </w:r>
            <w:r w:rsidRPr="002F66D1">
              <w:rPr>
                <w:sz w:val="18"/>
                <w:szCs w:val="18"/>
                <w:lang w:val="kk-KZ"/>
              </w:rPr>
              <w:t>У</w:t>
            </w:r>
            <w:r w:rsidRPr="002F66D1">
              <w:rPr>
                <w:sz w:val="18"/>
                <w:szCs w:val="18"/>
              </w:rPr>
              <w:t>рал ск»</w:t>
            </w:r>
            <w:r w:rsidRPr="002F66D1"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AA54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F66D1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1BE0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587" w14:textId="77777777" w:rsidR="00127EFC" w:rsidRPr="002F66D1" w:rsidRDefault="00127EFC" w:rsidP="00FF74DF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</w:tbl>
    <w:p w14:paraId="6578528C" w14:textId="77777777" w:rsidR="00B345F3" w:rsidRPr="002F66D1" w:rsidRDefault="00B345F3" w:rsidP="00B345F3">
      <w:pPr>
        <w:rPr>
          <w:caps/>
          <w:lang w:val="kk-KZ"/>
        </w:rPr>
      </w:pPr>
      <w:r w:rsidRPr="002F66D1">
        <w:rPr>
          <w:caps/>
        </w:rPr>
        <w:t xml:space="preserve">    </w:t>
      </w:r>
    </w:p>
    <w:p w14:paraId="5403A54B" w14:textId="77777777" w:rsidR="00B345F3" w:rsidRPr="002F66D1" w:rsidRDefault="00B345F3" w:rsidP="00B345F3">
      <w:pPr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lang w:val="kk-KZ"/>
        </w:rPr>
        <w:t>Комиссия ашық дауыс беру арқылы бағалау және салыстыру нәтижелері бойынша ШЕШІМ ҚАБЫЛДАДЫ:</w:t>
      </w:r>
    </w:p>
    <w:p w14:paraId="2AE8FF52" w14:textId="77777777" w:rsidR="00B345F3" w:rsidRPr="002F66D1" w:rsidRDefault="00127EFC" w:rsidP="00B345F3">
      <w:pPr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1. Баға ұсыныстарын сұрату тәсілімен сатып алу № 1-9, 11, 12, 13, 15-35 лоттар бойынша </w:t>
      </w:r>
      <w:r w:rsidR="00697B87" w:rsidRPr="002F66D1">
        <w:rPr>
          <w:rFonts w:ascii="Times New Roman" w:hAnsi="Times New Roman" w:cs="Times New Roman"/>
          <w:lang w:val="kk-KZ"/>
        </w:rPr>
        <w:t>ӨТТІ ДЕП ТАНЫЛСЫН</w:t>
      </w:r>
      <w:r w:rsidRPr="002F66D1">
        <w:rPr>
          <w:rFonts w:ascii="Times New Roman" w:hAnsi="Times New Roman" w:cs="Times New Roman"/>
          <w:lang w:val="kk-KZ"/>
        </w:rPr>
        <w:t>.</w:t>
      </w:r>
    </w:p>
    <w:p w14:paraId="4797B4CC" w14:textId="77777777" w:rsidR="00127EFC" w:rsidRPr="002F66D1" w:rsidRDefault="00127EFC" w:rsidP="00B345F3">
      <w:pPr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2.Баға ұсыныстарын сұрату тәсілімен сатып алу Ереженің 10-тарауының 140-тармағының негізінде баға ұсыныстары болмаған кезде  № 10, 14 лоттар бойынша </w:t>
      </w:r>
      <w:r w:rsidR="00697B87" w:rsidRPr="002F66D1">
        <w:rPr>
          <w:rFonts w:ascii="Times New Roman" w:hAnsi="Times New Roman" w:cs="Times New Roman"/>
          <w:lang w:val="kk-KZ"/>
        </w:rPr>
        <w:t>ӨТПЕДІ ДЕП ТАНЫЛСЫН</w:t>
      </w:r>
      <w:r w:rsidRPr="002F66D1">
        <w:rPr>
          <w:rFonts w:ascii="Times New Roman" w:hAnsi="Times New Roman" w:cs="Times New Roman"/>
          <w:lang w:val="kk-KZ"/>
        </w:rPr>
        <w:t>, баға ұсыныстарын сұрату тәсілімен сатып алу өтпеді деп танылады".</w:t>
      </w:r>
    </w:p>
    <w:p w14:paraId="21FFBEF1" w14:textId="77777777" w:rsidR="00B345F3" w:rsidRPr="002F66D1" w:rsidRDefault="00B345F3" w:rsidP="00B345F3">
      <w:pPr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3. </w:t>
      </w:r>
      <w:r w:rsidRPr="002F66D1">
        <w:rPr>
          <w:rFonts w:ascii="Times New Roman" w:hAnsi="Times New Roman" w:cs="Times New Roman"/>
          <w:b/>
          <w:lang w:val="kk-KZ"/>
        </w:rPr>
        <w:t>Жеңімпаз деп</w:t>
      </w:r>
      <w:r w:rsidRPr="002F66D1">
        <w:rPr>
          <w:rFonts w:ascii="Times New Roman" w:hAnsi="Times New Roman" w:cs="Times New Roman"/>
          <w:lang w:val="kk-KZ"/>
        </w:rPr>
        <w:t>:</w:t>
      </w:r>
    </w:p>
    <w:p w14:paraId="6B4CEC4E" w14:textId="77777777" w:rsidR="00127EFC" w:rsidRPr="002F66D1" w:rsidRDefault="00127EFC" w:rsidP="00127EF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F66D1">
        <w:rPr>
          <w:rFonts w:ascii="Times New Roman" w:hAnsi="Times New Roman" w:cs="Times New Roman"/>
        </w:rPr>
        <w:t>№ 3, 4, 5, 6, 12, 13, 27, 31</w:t>
      </w:r>
      <w:r w:rsidR="00EB027A" w:rsidRPr="002F66D1">
        <w:rPr>
          <w:rFonts w:ascii="Times New Roman" w:hAnsi="Times New Roman" w:cs="Times New Roman"/>
          <w:lang w:val="kk-KZ"/>
        </w:rPr>
        <w:t xml:space="preserve"> лоттар бойынша  - </w:t>
      </w:r>
      <w:r w:rsidRPr="002F66D1">
        <w:rPr>
          <w:rFonts w:ascii="Times New Roman" w:hAnsi="Times New Roman" w:cs="Times New Roman"/>
        </w:rPr>
        <w:t xml:space="preserve"> «</w:t>
      </w:r>
      <w:r w:rsidR="00EB027A" w:rsidRPr="002F66D1">
        <w:rPr>
          <w:rFonts w:ascii="Times New Roman" w:hAnsi="Times New Roman" w:cs="Times New Roman"/>
          <w:lang w:val="kk-KZ"/>
        </w:rPr>
        <w:t>Г</w:t>
      </w:r>
      <w:r w:rsidRPr="002F66D1">
        <w:rPr>
          <w:rFonts w:ascii="Times New Roman" w:hAnsi="Times New Roman" w:cs="Times New Roman"/>
        </w:rPr>
        <w:t>елика»</w:t>
      </w:r>
      <w:r w:rsidR="00EB027A" w:rsidRPr="002F66D1">
        <w:rPr>
          <w:rFonts w:ascii="Times New Roman" w:hAnsi="Times New Roman" w:cs="Times New Roman"/>
          <w:lang w:val="kk-KZ"/>
        </w:rPr>
        <w:t xml:space="preserve"> ЖШС</w:t>
      </w:r>
      <w:r w:rsidRPr="002F66D1">
        <w:rPr>
          <w:rFonts w:ascii="Times New Roman" w:hAnsi="Times New Roman" w:cs="Times New Roman"/>
        </w:rPr>
        <w:t>,</w:t>
      </w:r>
    </w:p>
    <w:p w14:paraId="0112547E" w14:textId="77777777" w:rsidR="00127EFC" w:rsidRPr="002F66D1" w:rsidRDefault="00127EFC" w:rsidP="00127EF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F66D1">
        <w:rPr>
          <w:rFonts w:ascii="Times New Roman" w:hAnsi="Times New Roman" w:cs="Times New Roman"/>
        </w:rPr>
        <w:t>№ 9, 21, 22</w:t>
      </w:r>
      <w:r w:rsidR="00EB027A" w:rsidRPr="002F66D1">
        <w:rPr>
          <w:rFonts w:ascii="Times New Roman" w:hAnsi="Times New Roman" w:cs="Times New Roman"/>
          <w:lang w:val="kk-KZ"/>
        </w:rPr>
        <w:t xml:space="preserve"> лоттар бойынша</w:t>
      </w:r>
      <w:r w:rsidRPr="002F66D1">
        <w:rPr>
          <w:rFonts w:ascii="Times New Roman" w:hAnsi="Times New Roman" w:cs="Times New Roman"/>
        </w:rPr>
        <w:t xml:space="preserve"> «</w:t>
      </w:r>
      <w:r w:rsidR="001D06A9" w:rsidRPr="002F66D1">
        <w:rPr>
          <w:rFonts w:ascii="Times New Roman" w:hAnsi="Times New Roman" w:cs="Times New Roman"/>
          <w:lang w:val="kk-KZ"/>
        </w:rPr>
        <w:t>Ф</w:t>
      </w:r>
      <w:r w:rsidRPr="002F66D1">
        <w:rPr>
          <w:rFonts w:ascii="Times New Roman" w:hAnsi="Times New Roman" w:cs="Times New Roman"/>
        </w:rPr>
        <w:t>арм-лига»</w:t>
      </w:r>
      <w:r w:rsidR="001D06A9" w:rsidRPr="002F66D1">
        <w:rPr>
          <w:rFonts w:ascii="Times New Roman" w:hAnsi="Times New Roman" w:cs="Times New Roman"/>
          <w:lang w:val="kk-KZ"/>
        </w:rPr>
        <w:t xml:space="preserve"> ЖШС</w:t>
      </w:r>
      <w:r w:rsidRPr="002F66D1">
        <w:rPr>
          <w:rFonts w:ascii="Times New Roman" w:hAnsi="Times New Roman" w:cs="Times New Roman"/>
        </w:rPr>
        <w:t>,</w:t>
      </w:r>
    </w:p>
    <w:p w14:paraId="37400552" w14:textId="77777777" w:rsidR="00127EFC" w:rsidRPr="002F66D1" w:rsidRDefault="00127EFC" w:rsidP="00127EF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F66D1">
        <w:rPr>
          <w:rFonts w:ascii="Times New Roman" w:hAnsi="Times New Roman" w:cs="Times New Roman"/>
        </w:rPr>
        <w:t xml:space="preserve">№ 23, 24, 25, 26 </w:t>
      </w:r>
      <w:r w:rsidR="00EB027A" w:rsidRPr="002F66D1">
        <w:rPr>
          <w:rFonts w:ascii="Times New Roman" w:hAnsi="Times New Roman" w:cs="Times New Roman"/>
          <w:lang w:val="kk-KZ"/>
        </w:rPr>
        <w:t>лоттар бойынша</w:t>
      </w:r>
      <w:r w:rsidR="00EB027A" w:rsidRPr="002F66D1">
        <w:rPr>
          <w:rFonts w:ascii="Times New Roman" w:hAnsi="Times New Roman" w:cs="Times New Roman"/>
        </w:rPr>
        <w:t xml:space="preserve"> </w:t>
      </w:r>
      <w:r w:rsidR="001D06A9" w:rsidRPr="002F66D1">
        <w:rPr>
          <w:rFonts w:ascii="Times New Roman" w:hAnsi="Times New Roman" w:cs="Times New Roman"/>
        </w:rPr>
        <w:t>«</w:t>
      </w:r>
      <w:r w:rsidR="001D06A9" w:rsidRPr="002F66D1">
        <w:rPr>
          <w:rFonts w:ascii="Times New Roman" w:hAnsi="Times New Roman" w:cs="Times New Roman"/>
          <w:lang w:val="kk-KZ"/>
        </w:rPr>
        <w:t>А</w:t>
      </w:r>
      <w:r w:rsidRPr="002F66D1">
        <w:rPr>
          <w:rFonts w:ascii="Times New Roman" w:hAnsi="Times New Roman" w:cs="Times New Roman"/>
        </w:rPr>
        <w:t>рша»</w:t>
      </w:r>
      <w:r w:rsidR="001D06A9" w:rsidRPr="002F66D1">
        <w:rPr>
          <w:rFonts w:ascii="Times New Roman" w:hAnsi="Times New Roman" w:cs="Times New Roman"/>
          <w:lang w:val="kk-KZ"/>
        </w:rPr>
        <w:t xml:space="preserve"> ЖШС</w:t>
      </w:r>
      <w:r w:rsidRPr="002F66D1">
        <w:rPr>
          <w:rFonts w:ascii="Times New Roman" w:hAnsi="Times New Roman" w:cs="Times New Roman"/>
        </w:rPr>
        <w:t>,</w:t>
      </w:r>
    </w:p>
    <w:p w14:paraId="2E18E053" w14:textId="77777777" w:rsidR="00127EFC" w:rsidRPr="002F66D1" w:rsidRDefault="00127EFC" w:rsidP="00127EF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F66D1">
        <w:rPr>
          <w:rFonts w:ascii="Times New Roman" w:hAnsi="Times New Roman" w:cs="Times New Roman"/>
        </w:rPr>
        <w:t xml:space="preserve">№ 16, 17, 18, 19 </w:t>
      </w:r>
      <w:r w:rsidR="00EB027A" w:rsidRPr="002F66D1">
        <w:rPr>
          <w:rFonts w:ascii="Times New Roman" w:hAnsi="Times New Roman" w:cs="Times New Roman"/>
          <w:lang w:val="kk-KZ"/>
        </w:rPr>
        <w:t>лоттар бойынша</w:t>
      </w:r>
      <w:r w:rsidR="001D06A9" w:rsidRPr="002F66D1">
        <w:rPr>
          <w:rFonts w:ascii="Times New Roman" w:hAnsi="Times New Roman" w:cs="Times New Roman"/>
        </w:rPr>
        <w:t xml:space="preserve"> «</w:t>
      </w:r>
      <w:r w:rsidR="00697B87" w:rsidRPr="002F66D1">
        <w:rPr>
          <w:rFonts w:ascii="Times New Roman" w:hAnsi="Times New Roman" w:cs="Times New Roman"/>
          <w:lang w:val="kk-KZ"/>
        </w:rPr>
        <w:t>К</w:t>
      </w:r>
      <w:r w:rsidRPr="002F66D1">
        <w:rPr>
          <w:rFonts w:ascii="Times New Roman" w:hAnsi="Times New Roman" w:cs="Times New Roman"/>
        </w:rPr>
        <w:t>азахстан-мед дез»</w:t>
      </w:r>
      <w:r w:rsidR="001D06A9" w:rsidRPr="002F66D1">
        <w:rPr>
          <w:rFonts w:ascii="Times New Roman" w:hAnsi="Times New Roman" w:cs="Times New Roman"/>
          <w:lang w:val="kk-KZ"/>
        </w:rPr>
        <w:t xml:space="preserve"> ЖШС</w:t>
      </w:r>
      <w:r w:rsidRPr="002F66D1">
        <w:rPr>
          <w:rFonts w:ascii="Times New Roman" w:hAnsi="Times New Roman" w:cs="Times New Roman"/>
        </w:rPr>
        <w:t>,</w:t>
      </w:r>
    </w:p>
    <w:p w14:paraId="0B62A4AD" w14:textId="77777777" w:rsidR="00127EFC" w:rsidRPr="002F66D1" w:rsidRDefault="00127EFC" w:rsidP="00127EF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F66D1">
        <w:rPr>
          <w:rFonts w:ascii="Times New Roman" w:hAnsi="Times New Roman" w:cs="Times New Roman"/>
        </w:rPr>
        <w:t xml:space="preserve">№  </w:t>
      </w:r>
      <w:r w:rsidR="001D06A9" w:rsidRPr="002F66D1">
        <w:rPr>
          <w:rFonts w:ascii="Times New Roman" w:hAnsi="Times New Roman" w:cs="Times New Roman"/>
          <w:lang w:val="kk-KZ"/>
        </w:rPr>
        <w:t>лоттар бойынша</w:t>
      </w:r>
      <w:r w:rsidR="001D06A9" w:rsidRPr="002F66D1">
        <w:rPr>
          <w:rFonts w:ascii="Times New Roman" w:hAnsi="Times New Roman" w:cs="Times New Roman"/>
        </w:rPr>
        <w:t xml:space="preserve"> </w:t>
      </w:r>
      <w:r w:rsidRPr="002F66D1">
        <w:rPr>
          <w:rFonts w:ascii="Times New Roman" w:hAnsi="Times New Roman" w:cs="Times New Roman"/>
        </w:rPr>
        <w:t>«</w:t>
      </w:r>
      <w:r w:rsidR="001D06A9" w:rsidRPr="002F66D1">
        <w:rPr>
          <w:rFonts w:ascii="Times New Roman" w:hAnsi="Times New Roman" w:cs="Times New Roman"/>
          <w:lang w:val="kk-KZ"/>
        </w:rPr>
        <w:t>И</w:t>
      </w:r>
      <w:r w:rsidRPr="002F66D1">
        <w:rPr>
          <w:rFonts w:ascii="Times New Roman" w:hAnsi="Times New Roman" w:cs="Times New Roman"/>
        </w:rPr>
        <w:t>нвира»</w:t>
      </w:r>
      <w:r w:rsidR="001D06A9" w:rsidRPr="002F66D1">
        <w:rPr>
          <w:rFonts w:ascii="Times New Roman" w:hAnsi="Times New Roman" w:cs="Times New Roman"/>
          <w:lang w:val="kk-KZ"/>
        </w:rPr>
        <w:t xml:space="preserve"> ЖШС</w:t>
      </w:r>
      <w:r w:rsidRPr="002F66D1">
        <w:rPr>
          <w:rFonts w:ascii="Times New Roman" w:hAnsi="Times New Roman" w:cs="Times New Roman"/>
        </w:rPr>
        <w:t>,</w:t>
      </w:r>
    </w:p>
    <w:p w14:paraId="62543020" w14:textId="77777777" w:rsidR="00127EFC" w:rsidRPr="002F66D1" w:rsidRDefault="00127EFC" w:rsidP="00127EF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F66D1">
        <w:rPr>
          <w:rFonts w:ascii="Times New Roman" w:hAnsi="Times New Roman" w:cs="Times New Roman"/>
        </w:rPr>
        <w:t xml:space="preserve">№ 1, 2, 15 </w:t>
      </w:r>
      <w:r w:rsidR="001D06A9" w:rsidRPr="002F66D1">
        <w:rPr>
          <w:rFonts w:ascii="Times New Roman" w:hAnsi="Times New Roman" w:cs="Times New Roman"/>
          <w:lang w:val="kk-KZ"/>
        </w:rPr>
        <w:t>лоттар бойынша</w:t>
      </w:r>
      <w:r w:rsidR="001D06A9" w:rsidRPr="002F66D1">
        <w:rPr>
          <w:rFonts w:ascii="Times New Roman" w:hAnsi="Times New Roman" w:cs="Times New Roman"/>
        </w:rPr>
        <w:t xml:space="preserve"> «</w:t>
      </w:r>
      <w:r w:rsidR="001D06A9" w:rsidRPr="002F66D1">
        <w:rPr>
          <w:rFonts w:ascii="Times New Roman" w:hAnsi="Times New Roman" w:cs="Times New Roman"/>
          <w:lang w:val="kk-KZ"/>
        </w:rPr>
        <w:t>Д</w:t>
      </w:r>
      <w:r w:rsidRPr="002F66D1">
        <w:rPr>
          <w:rFonts w:ascii="Times New Roman" w:hAnsi="Times New Roman" w:cs="Times New Roman"/>
        </w:rPr>
        <w:t>иакит»</w:t>
      </w:r>
      <w:r w:rsidR="001D06A9" w:rsidRPr="002F66D1">
        <w:rPr>
          <w:rFonts w:ascii="Times New Roman" w:hAnsi="Times New Roman" w:cs="Times New Roman"/>
          <w:lang w:val="kk-KZ"/>
        </w:rPr>
        <w:t xml:space="preserve"> ЖШС</w:t>
      </w:r>
      <w:r w:rsidRPr="002F66D1">
        <w:rPr>
          <w:rFonts w:ascii="Times New Roman" w:hAnsi="Times New Roman" w:cs="Times New Roman"/>
        </w:rPr>
        <w:t>,</w:t>
      </w:r>
    </w:p>
    <w:p w14:paraId="52C72D11" w14:textId="77777777" w:rsidR="00127EFC" w:rsidRPr="002F66D1" w:rsidRDefault="00127EFC" w:rsidP="00127EF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F66D1">
        <w:rPr>
          <w:rFonts w:ascii="Times New Roman" w:hAnsi="Times New Roman" w:cs="Times New Roman"/>
        </w:rPr>
        <w:t xml:space="preserve">№ 20 </w:t>
      </w:r>
      <w:r w:rsidR="001D06A9" w:rsidRPr="002F66D1">
        <w:rPr>
          <w:rFonts w:ascii="Times New Roman" w:hAnsi="Times New Roman" w:cs="Times New Roman"/>
          <w:lang w:val="kk-KZ"/>
        </w:rPr>
        <w:t>лоттар бойынша</w:t>
      </w:r>
      <w:r w:rsidR="001D06A9" w:rsidRPr="002F66D1">
        <w:rPr>
          <w:rFonts w:ascii="Times New Roman" w:hAnsi="Times New Roman" w:cs="Times New Roman"/>
        </w:rPr>
        <w:t xml:space="preserve"> </w:t>
      </w:r>
      <w:r w:rsidRPr="002F66D1">
        <w:rPr>
          <w:rFonts w:ascii="Times New Roman" w:hAnsi="Times New Roman" w:cs="Times New Roman"/>
        </w:rPr>
        <w:t>«</w:t>
      </w:r>
      <w:r w:rsidR="001D06A9" w:rsidRPr="002F66D1">
        <w:rPr>
          <w:rFonts w:ascii="Times New Roman" w:hAnsi="Times New Roman" w:cs="Times New Roman"/>
          <w:lang w:val="kk-KZ"/>
        </w:rPr>
        <w:t>А</w:t>
      </w:r>
      <w:r w:rsidRPr="002F66D1">
        <w:rPr>
          <w:rFonts w:ascii="Times New Roman" w:hAnsi="Times New Roman" w:cs="Times New Roman"/>
        </w:rPr>
        <w:t>стамед»</w:t>
      </w:r>
      <w:r w:rsidR="001D06A9" w:rsidRPr="002F66D1">
        <w:rPr>
          <w:rFonts w:ascii="Times New Roman" w:hAnsi="Times New Roman" w:cs="Times New Roman"/>
          <w:lang w:val="kk-KZ"/>
        </w:rPr>
        <w:t xml:space="preserve"> ЖШС</w:t>
      </w:r>
      <w:r w:rsidRPr="002F66D1">
        <w:rPr>
          <w:rFonts w:ascii="Times New Roman" w:hAnsi="Times New Roman" w:cs="Times New Roman"/>
        </w:rPr>
        <w:t>,</w:t>
      </w:r>
    </w:p>
    <w:p w14:paraId="3E18BF2A" w14:textId="77777777" w:rsidR="00127EFC" w:rsidRPr="002F66D1" w:rsidRDefault="00127EFC" w:rsidP="00127EF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F66D1">
        <w:rPr>
          <w:rFonts w:ascii="Times New Roman" w:hAnsi="Times New Roman" w:cs="Times New Roman"/>
        </w:rPr>
        <w:t>№ 7, 8, 28, 29, 30 «</w:t>
      </w:r>
      <w:r w:rsidR="001D06A9" w:rsidRPr="002F66D1">
        <w:rPr>
          <w:rFonts w:ascii="Times New Roman" w:hAnsi="Times New Roman" w:cs="Times New Roman"/>
          <w:lang w:val="kk-KZ"/>
        </w:rPr>
        <w:t>Т</w:t>
      </w:r>
      <w:r w:rsidRPr="002F66D1">
        <w:rPr>
          <w:rFonts w:ascii="Times New Roman" w:hAnsi="Times New Roman" w:cs="Times New Roman"/>
        </w:rPr>
        <w:t>еникс-ск»</w:t>
      </w:r>
      <w:r w:rsidR="001D06A9" w:rsidRPr="002F66D1">
        <w:rPr>
          <w:rFonts w:ascii="Times New Roman" w:hAnsi="Times New Roman" w:cs="Times New Roman"/>
          <w:lang w:val="kk-KZ"/>
        </w:rPr>
        <w:t xml:space="preserve"> ЖШС</w:t>
      </w:r>
      <w:r w:rsidRPr="002F66D1">
        <w:rPr>
          <w:rFonts w:ascii="Times New Roman" w:hAnsi="Times New Roman" w:cs="Times New Roman"/>
        </w:rPr>
        <w:t>,</w:t>
      </w:r>
    </w:p>
    <w:p w14:paraId="566A8DDE" w14:textId="77777777" w:rsidR="00127EFC" w:rsidRPr="002F66D1" w:rsidRDefault="00127EFC" w:rsidP="00127EF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F66D1">
        <w:rPr>
          <w:rFonts w:ascii="Times New Roman" w:hAnsi="Times New Roman" w:cs="Times New Roman"/>
        </w:rPr>
        <w:t xml:space="preserve">№ 11 </w:t>
      </w:r>
      <w:r w:rsidR="001D06A9" w:rsidRPr="002F66D1">
        <w:rPr>
          <w:rFonts w:ascii="Times New Roman" w:hAnsi="Times New Roman" w:cs="Times New Roman"/>
          <w:lang w:val="kk-KZ"/>
        </w:rPr>
        <w:t>лот бойынша</w:t>
      </w:r>
      <w:r w:rsidR="001D06A9" w:rsidRPr="002F66D1">
        <w:rPr>
          <w:rFonts w:ascii="Times New Roman" w:hAnsi="Times New Roman" w:cs="Times New Roman"/>
        </w:rPr>
        <w:t xml:space="preserve"> </w:t>
      </w:r>
      <w:r w:rsidRPr="002F66D1">
        <w:rPr>
          <w:rFonts w:ascii="Times New Roman" w:hAnsi="Times New Roman" w:cs="Times New Roman"/>
        </w:rPr>
        <w:t>«</w:t>
      </w:r>
      <w:r w:rsidR="001D06A9" w:rsidRPr="002F66D1">
        <w:rPr>
          <w:rFonts w:ascii="Times New Roman" w:hAnsi="Times New Roman" w:cs="Times New Roman"/>
          <w:lang w:val="kk-KZ"/>
        </w:rPr>
        <w:t>Р</w:t>
      </w:r>
      <w:r w:rsidRPr="002F66D1">
        <w:rPr>
          <w:rFonts w:ascii="Times New Roman" w:hAnsi="Times New Roman" w:cs="Times New Roman"/>
        </w:rPr>
        <w:t>осфарма»</w:t>
      </w:r>
      <w:r w:rsidR="001D06A9" w:rsidRPr="002F66D1">
        <w:rPr>
          <w:rFonts w:ascii="Times New Roman" w:hAnsi="Times New Roman" w:cs="Times New Roman"/>
          <w:lang w:val="kk-KZ"/>
        </w:rPr>
        <w:t xml:space="preserve"> ЖШС</w:t>
      </w:r>
      <w:r w:rsidRPr="002F66D1">
        <w:rPr>
          <w:rFonts w:ascii="Times New Roman" w:hAnsi="Times New Roman" w:cs="Times New Roman"/>
        </w:rPr>
        <w:t>,</w:t>
      </w:r>
    </w:p>
    <w:p w14:paraId="50D14ECC" w14:textId="77777777" w:rsidR="00127EFC" w:rsidRPr="002F66D1" w:rsidRDefault="00127EFC" w:rsidP="00127EFC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F66D1">
        <w:rPr>
          <w:rFonts w:ascii="Times New Roman" w:hAnsi="Times New Roman" w:cs="Times New Roman"/>
        </w:rPr>
        <w:t>№ 35</w:t>
      </w:r>
      <w:r w:rsidR="001D06A9" w:rsidRPr="002F66D1">
        <w:rPr>
          <w:rFonts w:ascii="Times New Roman" w:hAnsi="Times New Roman" w:cs="Times New Roman"/>
          <w:lang w:val="kk-KZ"/>
        </w:rPr>
        <w:t xml:space="preserve"> лот бойынша</w:t>
      </w:r>
      <w:r w:rsidRPr="002F66D1">
        <w:rPr>
          <w:rFonts w:ascii="Times New Roman" w:hAnsi="Times New Roman" w:cs="Times New Roman"/>
        </w:rPr>
        <w:t xml:space="preserve"> «</w:t>
      </w:r>
      <w:r w:rsidR="001D06A9" w:rsidRPr="002F66D1">
        <w:rPr>
          <w:rFonts w:ascii="Times New Roman" w:hAnsi="Times New Roman" w:cs="Times New Roman"/>
          <w:lang w:val="kk-KZ"/>
        </w:rPr>
        <w:t>М</w:t>
      </w:r>
      <w:r w:rsidRPr="002F66D1">
        <w:rPr>
          <w:rFonts w:ascii="Times New Roman" w:hAnsi="Times New Roman" w:cs="Times New Roman"/>
          <w:lang w:val="en-US"/>
        </w:rPr>
        <w:t>edbars</w:t>
      </w:r>
      <w:r w:rsidRPr="002F66D1">
        <w:rPr>
          <w:rFonts w:ascii="Times New Roman" w:hAnsi="Times New Roman" w:cs="Times New Roman"/>
        </w:rPr>
        <w:t>»</w:t>
      </w:r>
      <w:r w:rsidR="00EB027A" w:rsidRPr="002F66D1">
        <w:rPr>
          <w:rFonts w:ascii="Times New Roman" w:hAnsi="Times New Roman" w:cs="Times New Roman"/>
          <w:lang w:val="kk-KZ"/>
        </w:rPr>
        <w:t xml:space="preserve"> ЖК</w:t>
      </w:r>
      <w:r w:rsidRPr="002F66D1">
        <w:rPr>
          <w:rFonts w:ascii="Times New Roman" w:hAnsi="Times New Roman" w:cs="Times New Roman"/>
        </w:rPr>
        <w:t>,</w:t>
      </w:r>
    </w:p>
    <w:p w14:paraId="08C8B716" w14:textId="77777777" w:rsidR="00B345F3" w:rsidRPr="002F66D1" w:rsidRDefault="00127EFC" w:rsidP="00B345F3">
      <w:pPr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2F66D1">
        <w:rPr>
          <w:rFonts w:ascii="Times New Roman" w:hAnsi="Times New Roman" w:cs="Times New Roman"/>
        </w:rPr>
        <w:t xml:space="preserve">№ 32, 33, 34 </w:t>
      </w:r>
      <w:r w:rsidR="001D06A9" w:rsidRPr="002F66D1">
        <w:rPr>
          <w:rFonts w:ascii="Times New Roman" w:hAnsi="Times New Roman" w:cs="Times New Roman"/>
          <w:lang w:val="kk-KZ"/>
        </w:rPr>
        <w:t>лоттар бойынша</w:t>
      </w:r>
      <w:r w:rsidR="001D06A9" w:rsidRPr="002F66D1">
        <w:rPr>
          <w:rFonts w:ascii="Times New Roman" w:hAnsi="Times New Roman" w:cs="Times New Roman"/>
        </w:rPr>
        <w:t xml:space="preserve"> </w:t>
      </w:r>
      <w:r w:rsidRPr="002F66D1">
        <w:rPr>
          <w:rFonts w:ascii="Times New Roman" w:hAnsi="Times New Roman" w:cs="Times New Roman"/>
        </w:rPr>
        <w:t>«</w:t>
      </w:r>
      <w:r w:rsidR="001D06A9" w:rsidRPr="002F66D1">
        <w:rPr>
          <w:rFonts w:ascii="Times New Roman" w:hAnsi="Times New Roman" w:cs="Times New Roman"/>
          <w:lang w:val="kk-KZ"/>
        </w:rPr>
        <w:t>У</w:t>
      </w:r>
      <w:r w:rsidRPr="002F66D1">
        <w:rPr>
          <w:rFonts w:ascii="Times New Roman" w:hAnsi="Times New Roman" w:cs="Times New Roman"/>
        </w:rPr>
        <w:t>рал ск».</w:t>
      </w:r>
      <w:r w:rsidR="001D06A9" w:rsidRPr="002F66D1">
        <w:rPr>
          <w:rFonts w:ascii="Times New Roman" w:hAnsi="Times New Roman" w:cs="Times New Roman"/>
          <w:lang w:val="kk-KZ"/>
        </w:rPr>
        <w:t xml:space="preserve">ЖШС </w:t>
      </w:r>
      <w:r w:rsidRPr="002F66D1">
        <w:rPr>
          <w:rFonts w:ascii="Times New Roman" w:hAnsi="Times New Roman" w:cs="Times New Roman"/>
          <w:lang w:val="kk-KZ"/>
        </w:rPr>
        <w:t xml:space="preserve"> – </w:t>
      </w:r>
      <w:r w:rsidRPr="002F66D1">
        <w:rPr>
          <w:rFonts w:ascii="Times New Roman" w:hAnsi="Times New Roman" w:cs="Times New Roman"/>
          <w:b/>
          <w:lang w:val="kk-KZ"/>
        </w:rPr>
        <w:t>танылсын</w:t>
      </w:r>
      <w:r w:rsidRPr="002F66D1">
        <w:rPr>
          <w:rFonts w:ascii="Times New Roman" w:hAnsi="Times New Roman" w:cs="Times New Roman"/>
          <w:lang w:val="kk-KZ"/>
        </w:rPr>
        <w:t>.</w:t>
      </w:r>
    </w:p>
    <w:p w14:paraId="17248BB4" w14:textId="77777777" w:rsidR="00B345F3" w:rsidRPr="002F66D1" w:rsidRDefault="00B345F3" w:rsidP="00B345F3">
      <w:pPr>
        <w:rPr>
          <w:rFonts w:ascii="Times New Roman" w:hAnsi="Times New Roman" w:cs="Times New Roman"/>
          <w:lang w:val="kk-KZ"/>
        </w:rPr>
      </w:pPr>
    </w:p>
    <w:p w14:paraId="70104185" w14:textId="77777777" w:rsidR="00B345F3" w:rsidRPr="002F66D1" w:rsidRDefault="00B345F3" w:rsidP="00B345F3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b/>
          <w:lang w:val="kk-KZ"/>
        </w:rPr>
        <w:t>Шарт</w:t>
      </w:r>
      <w:r w:rsidRPr="002F66D1">
        <w:rPr>
          <w:rFonts w:ascii="Times New Roman" w:hAnsi="Times New Roman" w:cs="Times New Roman"/>
          <w:lang w:val="kk-KZ"/>
        </w:rPr>
        <w:t xml:space="preserve"> :</w:t>
      </w:r>
    </w:p>
    <w:p w14:paraId="3AAE6FF2" w14:textId="77777777" w:rsidR="001D06A9" w:rsidRPr="002F66D1" w:rsidRDefault="00B345F3" w:rsidP="001D06A9">
      <w:pPr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* </w:t>
      </w:r>
      <w:r w:rsidR="001D06A9" w:rsidRPr="002F66D1">
        <w:rPr>
          <w:rFonts w:ascii="Times New Roman" w:hAnsi="Times New Roman" w:cs="Times New Roman"/>
          <w:lang w:val="kk-KZ"/>
        </w:rPr>
        <w:t xml:space="preserve">"Гелика" ЖШС, </w:t>
      </w:r>
      <w:r w:rsidR="00697B87" w:rsidRPr="002F66D1">
        <w:rPr>
          <w:rFonts w:ascii="Times New Roman" w:hAnsi="Times New Roman" w:cs="Times New Roman"/>
          <w:lang w:val="kk-KZ"/>
        </w:rPr>
        <w:t xml:space="preserve">Петропавл қ. </w:t>
      </w:r>
      <w:r w:rsidR="001D06A9" w:rsidRPr="002F66D1">
        <w:rPr>
          <w:rFonts w:ascii="Times New Roman" w:hAnsi="Times New Roman" w:cs="Times New Roman"/>
          <w:lang w:val="kk-KZ"/>
        </w:rPr>
        <w:t xml:space="preserve">Маяковский к-сі 95, сомасы </w:t>
      </w:r>
      <w:r w:rsidR="001D06A9" w:rsidRPr="002F66D1">
        <w:rPr>
          <w:rFonts w:ascii="Times New Roman" w:hAnsi="Times New Roman" w:cs="Times New Roman"/>
          <w:b/>
          <w:lang w:val="kk-KZ"/>
        </w:rPr>
        <w:t>1 656 070,00</w:t>
      </w:r>
      <w:r w:rsidR="001D06A9" w:rsidRPr="002F66D1">
        <w:rPr>
          <w:rFonts w:ascii="Times New Roman" w:hAnsi="Times New Roman" w:cs="Times New Roman"/>
          <w:lang w:val="kk-KZ"/>
        </w:rPr>
        <w:t xml:space="preserve"> (бір миллион алты жүз елу алты мың жетпіс) теңге 00 тиын,</w:t>
      </w:r>
    </w:p>
    <w:p w14:paraId="51096EA8" w14:textId="77777777" w:rsidR="001D06A9" w:rsidRPr="002F66D1" w:rsidRDefault="001D06A9" w:rsidP="001D06A9">
      <w:pPr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* "Фарм-Лига" ЖШС Петропавл қ., к. Сутюшев к-сі 43/5, сомасы </w:t>
      </w:r>
      <w:r w:rsidRPr="002F66D1">
        <w:rPr>
          <w:rFonts w:ascii="Times New Roman" w:hAnsi="Times New Roman" w:cs="Times New Roman"/>
          <w:b/>
          <w:lang w:val="kk-KZ"/>
        </w:rPr>
        <w:t>260 800,00</w:t>
      </w:r>
      <w:r w:rsidRPr="002F66D1">
        <w:rPr>
          <w:rFonts w:ascii="Times New Roman" w:hAnsi="Times New Roman" w:cs="Times New Roman"/>
          <w:lang w:val="kk-KZ"/>
        </w:rPr>
        <w:t xml:space="preserve"> (екі жүз алпыс мың сегіз жүз) теңге 00 тиын,</w:t>
      </w:r>
    </w:p>
    <w:p w14:paraId="71E6F167" w14:textId="77777777" w:rsidR="001D06A9" w:rsidRPr="002F66D1" w:rsidRDefault="001D06A9" w:rsidP="001D06A9">
      <w:pPr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* "Арша" ЖШС, </w:t>
      </w:r>
      <w:r w:rsidR="00697B87" w:rsidRPr="002F66D1">
        <w:rPr>
          <w:rFonts w:ascii="Times New Roman" w:hAnsi="Times New Roman" w:cs="Times New Roman"/>
          <w:lang w:val="kk-KZ"/>
        </w:rPr>
        <w:t>Көкшетау қ. ,</w:t>
      </w:r>
      <w:r w:rsidRPr="002F66D1">
        <w:rPr>
          <w:rFonts w:ascii="Times New Roman" w:hAnsi="Times New Roman" w:cs="Times New Roman"/>
          <w:lang w:val="kk-KZ"/>
        </w:rPr>
        <w:t>ш / а. Васильковский 12 А сомасы 1 793 975,00 (бір миллион жеті жүз тоқсан үш мың тоғыз жүз жетпіс бес) теңге 00 тиын,</w:t>
      </w:r>
    </w:p>
    <w:p w14:paraId="43C7FC78" w14:textId="77777777" w:rsidR="001D06A9" w:rsidRPr="002F66D1" w:rsidRDefault="001D06A9" w:rsidP="001D06A9">
      <w:pPr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* "Қазақстан-Мед Дез" ЖШС Астана қ., Қабанбай батыр даңғылы 46Б, НП2 сомасы </w:t>
      </w:r>
      <w:r w:rsidRPr="002F66D1">
        <w:rPr>
          <w:rFonts w:ascii="Times New Roman" w:hAnsi="Times New Roman" w:cs="Times New Roman"/>
          <w:b/>
          <w:lang w:val="kk-KZ"/>
        </w:rPr>
        <w:t>152 070,00</w:t>
      </w:r>
      <w:r w:rsidRPr="002F66D1">
        <w:rPr>
          <w:rFonts w:ascii="Times New Roman" w:hAnsi="Times New Roman" w:cs="Times New Roman"/>
          <w:lang w:val="kk-KZ"/>
        </w:rPr>
        <w:t xml:space="preserve"> (бір жүз елу екі мың жетпіс) теңге 00 тиын,</w:t>
      </w:r>
    </w:p>
    <w:p w14:paraId="6A2D71C4" w14:textId="77777777" w:rsidR="001D06A9" w:rsidRPr="002F66D1" w:rsidRDefault="001D06A9" w:rsidP="001D06A9">
      <w:pPr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• "ДиАКиТ" ЖШС Қарағанды қ., ш / а. 19 40 А үй сомасы </w:t>
      </w:r>
      <w:r w:rsidRPr="002F66D1">
        <w:rPr>
          <w:rFonts w:ascii="Times New Roman" w:hAnsi="Times New Roman" w:cs="Times New Roman"/>
          <w:b/>
          <w:lang w:val="kk-KZ"/>
        </w:rPr>
        <w:t>253 500,00</w:t>
      </w:r>
      <w:r w:rsidRPr="002F66D1">
        <w:rPr>
          <w:rFonts w:ascii="Times New Roman" w:hAnsi="Times New Roman" w:cs="Times New Roman"/>
          <w:lang w:val="kk-KZ"/>
        </w:rPr>
        <w:t xml:space="preserve"> (екі жүз елу үш мың бес жүз) теңге 00 тиын,</w:t>
      </w:r>
    </w:p>
    <w:p w14:paraId="6C7254CD" w14:textId="77777777" w:rsidR="001D06A9" w:rsidRPr="002F66D1" w:rsidRDefault="001D06A9" w:rsidP="001D06A9">
      <w:pPr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* "АстаМед" ЖШС, </w:t>
      </w:r>
      <w:r w:rsidR="00697B87" w:rsidRPr="002F66D1">
        <w:rPr>
          <w:rFonts w:ascii="Times New Roman" w:hAnsi="Times New Roman" w:cs="Times New Roman"/>
          <w:lang w:val="kk-KZ"/>
        </w:rPr>
        <w:t xml:space="preserve">Астана қаласы , </w:t>
      </w:r>
      <w:r w:rsidRPr="002F66D1">
        <w:rPr>
          <w:rFonts w:ascii="Times New Roman" w:hAnsi="Times New Roman" w:cs="Times New Roman"/>
          <w:lang w:val="kk-KZ"/>
        </w:rPr>
        <w:t xml:space="preserve">Бейбітшілік көшесі 2/221, сомасы </w:t>
      </w:r>
      <w:r w:rsidRPr="002F66D1">
        <w:rPr>
          <w:rFonts w:ascii="Times New Roman" w:hAnsi="Times New Roman" w:cs="Times New Roman"/>
          <w:b/>
          <w:lang w:val="kk-KZ"/>
        </w:rPr>
        <w:t>2 360 000,00</w:t>
      </w:r>
      <w:r w:rsidRPr="002F66D1">
        <w:rPr>
          <w:rFonts w:ascii="Times New Roman" w:hAnsi="Times New Roman" w:cs="Times New Roman"/>
          <w:lang w:val="kk-KZ"/>
        </w:rPr>
        <w:t xml:space="preserve"> (екі миллион үш жүз алпыс мың) теңге 00 тиын,</w:t>
      </w:r>
    </w:p>
    <w:p w14:paraId="792C2C30" w14:textId="77777777" w:rsidR="001D06A9" w:rsidRPr="002F66D1" w:rsidRDefault="001D06A9" w:rsidP="001D06A9">
      <w:pPr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* "Теникс-СК" ЖШС, </w:t>
      </w:r>
      <w:r w:rsidR="00697B87" w:rsidRPr="002F66D1">
        <w:rPr>
          <w:rFonts w:ascii="Times New Roman" w:hAnsi="Times New Roman" w:cs="Times New Roman"/>
          <w:lang w:val="kk-KZ"/>
        </w:rPr>
        <w:t xml:space="preserve">Петропавл қ. </w:t>
      </w:r>
      <w:r w:rsidRPr="002F66D1">
        <w:rPr>
          <w:rFonts w:ascii="Times New Roman" w:hAnsi="Times New Roman" w:cs="Times New Roman"/>
          <w:lang w:val="kk-KZ"/>
        </w:rPr>
        <w:t xml:space="preserve">Жамбыл к-сі, 249 "К, Л, М" сомасы </w:t>
      </w:r>
      <w:r w:rsidRPr="002F66D1">
        <w:rPr>
          <w:rFonts w:ascii="Times New Roman" w:hAnsi="Times New Roman" w:cs="Times New Roman"/>
          <w:b/>
          <w:lang w:val="kk-KZ"/>
        </w:rPr>
        <w:t>1 384 200,00</w:t>
      </w:r>
      <w:r w:rsidRPr="002F66D1">
        <w:rPr>
          <w:rFonts w:ascii="Times New Roman" w:hAnsi="Times New Roman" w:cs="Times New Roman"/>
          <w:lang w:val="kk-KZ"/>
        </w:rPr>
        <w:t xml:space="preserve"> (бір миллион үш жүз сексен төрт мың екі жүз) теңге 00 тиын,</w:t>
      </w:r>
    </w:p>
    <w:p w14:paraId="2EA8270C" w14:textId="77777777" w:rsidR="001D06A9" w:rsidRPr="002F66D1" w:rsidRDefault="001D06A9" w:rsidP="001D06A9">
      <w:pPr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* "РОСФАРМА" ЖШС Астана қ., Шынтас көшесі 16, сомасы </w:t>
      </w:r>
      <w:r w:rsidRPr="002F66D1">
        <w:rPr>
          <w:rFonts w:ascii="Times New Roman" w:hAnsi="Times New Roman" w:cs="Times New Roman"/>
          <w:b/>
          <w:lang w:val="kk-KZ"/>
        </w:rPr>
        <w:t>8 700,00</w:t>
      </w:r>
      <w:r w:rsidRPr="002F66D1">
        <w:rPr>
          <w:rFonts w:ascii="Times New Roman" w:hAnsi="Times New Roman" w:cs="Times New Roman"/>
          <w:lang w:val="kk-KZ"/>
        </w:rPr>
        <w:t xml:space="preserve"> (сегіз мың жеті жүз) теңге 00 тиын,</w:t>
      </w:r>
    </w:p>
    <w:p w14:paraId="03EEC9B6" w14:textId="77777777" w:rsidR="001D06A9" w:rsidRPr="002F66D1" w:rsidRDefault="001D06A9" w:rsidP="001D06A9">
      <w:pPr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* "MedBars" ЖК Алматы қ., Абдулинных к-сі 48/11, сомасы </w:t>
      </w:r>
      <w:r w:rsidRPr="002F66D1">
        <w:rPr>
          <w:rFonts w:ascii="Times New Roman" w:hAnsi="Times New Roman" w:cs="Times New Roman"/>
          <w:b/>
          <w:lang w:val="kk-KZ"/>
        </w:rPr>
        <w:t>3 440 000,00</w:t>
      </w:r>
      <w:r w:rsidRPr="002F66D1">
        <w:rPr>
          <w:rFonts w:ascii="Times New Roman" w:hAnsi="Times New Roman" w:cs="Times New Roman"/>
          <w:lang w:val="kk-KZ"/>
        </w:rPr>
        <w:t xml:space="preserve"> (үш миллион төрт жүз қырық мың) теңге 00 тиын,</w:t>
      </w:r>
    </w:p>
    <w:p w14:paraId="7ABCF021" w14:textId="77777777" w:rsidR="00B345F3" w:rsidRPr="002F66D1" w:rsidRDefault="001D06A9" w:rsidP="001D06A9">
      <w:pPr>
        <w:rPr>
          <w:rFonts w:ascii="Times New Roman" w:hAnsi="Times New Roman" w:cs="Times New Roman"/>
          <w:b/>
          <w:lang w:val="kk-KZ"/>
        </w:rPr>
      </w:pPr>
      <w:r w:rsidRPr="002F66D1">
        <w:rPr>
          <w:rFonts w:ascii="Times New Roman" w:hAnsi="Times New Roman" w:cs="Times New Roman"/>
          <w:lang w:val="kk-KZ"/>
        </w:rPr>
        <w:t xml:space="preserve">* "Урал СК"ЖШС, </w:t>
      </w:r>
      <w:r w:rsidR="00697B87" w:rsidRPr="002F66D1">
        <w:rPr>
          <w:rFonts w:ascii="Times New Roman" w:hAnsi="Times New Roman" w:cs="Times New Roman"/>
          <w:lang w:val="kk-KZ"/>
        </w:rPr>
        <w:t xml:space="preserve">Петропавл қ. </w:t>
      </w:r>
      <w:r w:rsidRPr="002F66D1">
        <w:rPr>
          <w:rFonts w:ascii="Times New Roman" w:hAnsi="Times New Roman" w:cs="Times New Roman"/>
          <w:lang w:val="kk-KZ"/>
        </w:rPr>
        <w:t xml:space="preserve">Ж. Қизатов к-сі 5а, сомасы </w:t>
      </w:r>
      <w:r w:rsidRPr="002F66D1">
        <w:rPr>
          <w:rFonts w:ascii="Times New Roman" w:hAnsi="Times New Roman" w:cs="Times New Roman"/>
          <w:b/>
          <w:lang w:val="kk-KZ"/>
        </w:rPr>
        <w:t>269 500,00</w:t>
      </w:r>
      <w:r w:rsidRPr="002F66D1">
        <w:rPr>
          <w:rFonts w:ascii="Times New Roman" w:hAnsi="Times New Roman" w:cs="Times New Roman"/>
          <w:lang w:val="kk-KZ"/>
        </w:rPr>
        <w:t xml:space="preserve"> (екі жүз алпыс тоғыз мың бес жүз) теңге 00 тиын.</w:t>
      </w:r>
      <w:r w:rsidR="00B345F3" w:rsidRPr="002F66D1">
        <w:rPr>
          <w:rFonts w:ascii="Times New Roman" w:hAnsi="Times New Roman" w:cs="Times New Roman"/>
          <w:lang w:val="kk-KZ"/>
        </w:rPr>
        <w:t xml:space="preserve">- </w:t>
      </w:r>
      <w:r w:rsidR="00B345F3" w:rsidRPr="002F66D1">
        <w:rPr>
          <w:rFonts w:ascii="Times New Roman" w:hAnsi="Times New Roman" w:cs="Times New Roman"/>
          <w:b/>
          <w:lang w:val="kk-KZ"/>
        </w:rPr>
        <w:t>жасалсын.</w:t>
      </w:r>
    </w:p>
    <w:p w14:paraId="3D5517DA" w14:textId="77777777" w:rsidR="00B345F3" w:rsidRPr="002F66D1" w:rsidRDefault="00B345F3" w:rsidP="00B345F3">
      <w:pPr>
        <w:rPr>
          <w:rFonts w:ascii="Times New Roman" w:hAnsi="Times New Roman" w:cs="Times New Roman"/>
          <w:lang w:val="kk-KZ"/>
        </w:rPr>
      </w:pPr>
      <w:r w:rsidRPr="002F66D1">
        <w:rPr>
          <w:rFonts w:ascii="Times New Roman" w:hAnsi="Times New Roman" w:cs="Times New Roman"/>
          <w:lang w:val="kk-KZ"/>
        </w:rPr>
        <w:t>5. Баға ұсыныстары тәсілімен сатып алу қорытындылары туралы осы хаттаманың мәтіні Интернет-ресурста орналастырылсын.</w:t>
      </w:r>
    </w:p>
    <w:p w14:paraId="0480D566" w14:textId="77777777" w:rsidR="00B345F3" w:rsidRPr="002F66D1" w:rsidRDefault="00B345F3" w:rsidP="00B345F3">
      <w:pPr>
        <w:rPr>
          <w:rFonts w:ascii="Times New Roman" w:hAnsi="Times New Roman" w:cs="Times New Roman"/>
          <w:lang w:val="kk-KZ"/>
        </w:rPr>
      </w:pPr>
    </w:p>
    <w:p w14:paraId="5D875D4E" w14:textId="77777777" w:rsidR="00B345F3" w:rsidRPr="002F66D1" w:rsidRDefault="00B345F3" w:rsidP="00B345F3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2F66D1">
        <w:rPr>
          <w:rFonts w:ascii="Times New Roman" w:hAnsi="Times New Roman" w:cs="Times New Roman"/>
          <w:b/>
          <w:lang w:val="kk-KZ"/>
        </w:rPr>
        <w:t>Комиссия төрағасы  _______________</w:t>
      </w:r>
      <w:r w:rsidR="001D06A9" w:rsidRPr="002F66D1">
        <w:rPr>
          <w:rFonts w:ascii="Times New Roman" w:hAnsi="Times New Roman" w:cs="Times New Roman"/>
          <w:b/>
          <w:lang w:val="kk-KZ"/>
        </w:rPr>
        <w:t xml:space="preserve"> </w:t>
      </w:r>
      <w:r w:rsidR="002F66D1">
        <w:rPr>
          <w:rFonts w:ascii="Times New Roman" w:hAnsi="Times New Roman" w:cs="Times New Roman"/>
          <w:b/>
          <w:lang w:val="kk-KZ"/>
        </w:rPr>
        <w:t>К</w:t>
      </w:r>
      <w:r w:rsidR="00524DA6">
        <w:rPr>
          <w:rFonts w:ascii="Times New Roman" w:hAnsi="Times New Roman" w:cs="Times New Roman"/>
          <w:b/>
          <w:lang w:val="kk-KZ"/>
        </w:rPr>
        <w:t>азиев А.Ж.</w:t>
      </w:r>
    </w:p>
    <w:p w14:paraId="2D135C78" w14:textId="77777777" w:rsidR="00B345F3" w:rsidRPr="002F66D1" w:rsidRDefault="00B345F3" w:rsidP="00B345F3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</w:p>
    <w:p w14:paraId="5ACF26FB" w14:textId="77777777" w:rsidR="00B345F3" w:rsidRPr="002F66D1" w:rsidRDefault="00B345F3" w:rsidP="00B345F3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2F66D1">
        <w:rPr>
          <w:rFonts w:ascii="Times New Roman" w:hAnsi="Times New Roman" w:cs="Times New Roman"/>
          <w:b/>
          <w:lang w:val="kk-KZ"/>
        </w:rPr>
        <w:t xml:space="preserve">Комиссия мүшелері _______________ Симонова </w:t>
      </w:r>
      <w:r w:rsidR="001D06A9" w:rsidRPr="002F66D1">
        <w:rPr>
          <w:rFonts w:ascii="Times New Roman" w:hAnsi="Times New Roman" w:cs="Times New Roman"/>
          <w:b/>
          <w:lang w:val="kk-KZ"/>
        </w:rPr>
        <w:t>И.С.</w:t>
      </w:r>
    </w:p>
    <w:p w14:paraId="58175EA6" w14:textId="77777777" w:rsidR="00B345F3" w:rsidRPr="002F66D1" w:rsidRDefault="00B345F3" w:rsidP="00B345F3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2F66D1">
        <w:rPr>
          <w:rFonts w:ascii="Times New Roman" w:hAnsi="Times New Roman" w:cs="Times New Roman"/>
          <w:b/>
          <w:lang w:val="kk-KZ"/>
        </w:rPr>
        <w:t xml:space="preserve">                                      </w:t>
      </w:r>
      <w:r w:rsidRPr="002F66D1">
        <w:rPr>
          <w:rFonts w:ascii="Times New Roman" w:hAnsi="Times New Roman" w:cs="Times New Roman"/>
          <w:b/>
        </w:rPr>
        <w:t xml:space="preserve">_______________ </w:t>
      </w:r>
      <w:r w:rsidRPr="002F66D1">
        <w:rPr>
          <w:rFonts w:ascii="Times New Roman" w:hAnsi="Times New Roman" w:cs="Times New Roman"/>
          <w:b/>
          <w:lang w:val="kk-KZ"/>
        </w:rPr>
        <w:t xml:space="preserve">Назарова </w:t>
      </w:r>
      <w:r w:rsidR="001D06A9" w:rsidRPr="002F66D1">
        <w:rPr>
          <w:rFonts w:ascii="Times New Roman" w:hAnsi="Times New Roman" w:cs="Times New Roman"/>
          <w:b/>
          <w:lang w:val="kk-KZ"/>
        </w:rPr>
        <w:t>Н.М.</w:t>
      </w:r>
    </w:p>
    <w:p w14:paraId="1396DCA0" w14:textId="77777777" w:rsidR="00B345F3" w:rsidRPr="002F66D1" w:rsidRDefault="00B345F3" w:rsidP="00B345F3">
      <w:pPr>
        <w:spacing w:after="100"/>
        <w:ind w:left="720"/>
        <w:rPr>
          <w:rFonts w:ascii="Times New Roman" w:hAnsi="Times New Roman" w:cs="Times New Roman"/>
          <w:b/>
          <w:lang w:val="kk-KZ"/>
        </w:rPr>
      </w:pPr>
    </w:p>
    <w:p w14:paraId="1D9AA332" w14:textId="77777777" w:rsidR="00B345F3" w:rsidRPr="002E6C73" w:rsidRDefault="00B345F3" w:rsidP="00B345F3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2F66D1">
        <w:rPr>
          <w:rFonts w:ascii="Times New Roman" w:hAnsi="Times New Roman" w:cs="Times New Roman"/>
          <w:b/>
          <w:lang w:val="kk-KZ"/>
        </w:rPr>
        <w:t xml:space="preserve">Комиссия хатшысы </w:t>
      </w:r>
      <w:r w:rsidRPr="002F66D1">
        <w:rPr>
          <w:rFonts w:ascii="Times New Roman" w:hAnsi="Times New Roman" w:cs="Times New Roman"/>
          <w:b/>
        </w:rPr>
        <w:t xml:space="preserve">_______________ </w:t>
      </w:r>
      <w:r w:rsidRPr="002F66D1">
        <w:rPr>
          <w:rFonts w:ascii="Times New Roman" w:hAnsi="Times New Roman" w:cs="Times New Roman"/>
          <w:b/>
          <w:lang w:val="kk-KZ"/>
        </w:rPr>
        <w:t xml:space="preserve">Мельник </w:t>
      </w:r>
      <w:r w:rsidR="001D06A9" w:rsidRPr="002F66D1">
        <w:rPr>
          <w:rFonts w:ascii="Times New Roman" w:hAnsi="Times New Roman" w:cs="Times New Roman"/>
          <w:b/>
          <w:lang w:val="kk-KZ"/>
        </w:rPr>
        <w:t>А.С.</w:t>
      </w:r>
    </w:p>
    <w:p w14:paraId="50736A10" w14:textId="77777777" w:rsidR="00B345F3" w:rsidRPr="004726C1" w:rsidRDefault="00B345F3" w:rsidP="00B345F3">
      <w:pPr>
        <w:rPr>
          <w:rFonts w:ascii="Times New Roman" w:hAnsi="Times New Roman" w:cs="Times New Roman"/>
          <w:b/>
          <w:lang w:val="kk-KZ"/>
        </w:rPr>
      </w:pPr>
    </w:p>
    <w:p w14:paraId="76B8CACA" w14:textId="77777777" w:rsidR="00B345F3" w:rsidRPr="009E38B2" w:rsidRDefault="00B345F3" w:rsidP="00B345F3">
      <w:pPr>
        <w:rPr>
          <w:lang w:val="kk-KZ"/>
        </w:rPr>
      </w:pPr>
    </w:p>
    <w:p w14:paraId="2A48A590" w14:textId="77777777" w:rsidR="00F93167" w:rsidRPr="00B345F3" w:rsidRDefault="00F93167">
      <w:pPr>
        <w:rPr>
          <w:lang w:val="kk-KZ"/>
        </w:rPr>
      </w:pPr>
    </w:p>
    <w:sectPr w:rsidR="00F93167" w:rsidRPr="00B345F3" w:rsidSect="00B34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018"/>
    <w:multiLevelType w:val="hybridMultilevel"/>
    <w:tmpl w:val="63E8569C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 w15:restartNumberingAfterBreak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2126338604">
    <w:abstractNumId w:val="1"/>
  </w:num>
  <w:num w:numId="2" w16cid:durableId="4173343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9F9"/>
    <w:rsid w:val="00007D29"/>
    <w:rsid w:val="00127EFC"/>
    <w:rsid w:val="001D06A9"/>
    <w:rsid w:val="001E2E13"/>
    <w:rsid w:val="002F66D1"/>
    <w:rsid w:val="00524DA6"/>
    <w:rsid w:val="00697B87"/>
    <w:rsid w:val="006F29F9"/>
    <w:rsid w:val="00B345F3"/>
    <w:rsid w:val="00E3235E"/>
    <w:rsid w:val="00EB027A"/>
    <w:rsid w:val="00F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5DB2"/>
  <w15:docId w15:val="{2C246289-F458-794F-B130-241B45B2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5F3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34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3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Александр Мельник</cp:lastModifiedBy>
  <cp:revision>2</cp:revision>
  <dcterms:created xsi:type="dcterms:W3CDTF">2024-02-12T18:08:00Z</dcterms:created>
  <dcterms:modified xsi:type="dcterms:W3CDTF">2024-02-12T18:08:00Z</dcterms:modified>
</cp:coreProperties>
</file>